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33A" w:rsidRPr="00D1133A" w:rsidRDefault="00D1133A" w:rsidP="00D1133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pacing w:val="-2"/>
        </w:rPr>
      </w:pPr>
      <w:r w:rsidRPr="00D1133A">
        <w:rPr>
          <w:rFonts w:ascii="Times New Roman" w:hAnsi="Times New Roman" w:cs="Times New Roman"/>
          <w:b/>
          <w:color w:val="000000"/>
          <w:spacing w:val="-2"/>
        </w:rPr>
        <w:t xml:space="preserve">                                                                                                                         СПИСОК</w:t>
      </w:r>
    </w:p>
    <w:p w:rsidR="00D1133A" w:rsidRPr="00D1133A" w:rsidRDefault="00D1133A" w:rsidP="00D1133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pacing w:val="-2"/>
        </w:rPr>
      </w:pPr>
      <w:r w:rsidRPr="00D1133A">
        <w:rPr>
          <w:rFonts w:ascii="Times New Roman" w:hAnsi="Times New Roman" w:cs="Times New Roman"/>
          <w:b/>
          <w:color w:val="000000"/>
          <w:spacing w:val="-2"/>
        </w:rPr>
        <w:t xml:space="preserve"> </w:t>
      </w:r>
      <w:r w:rsidRPr="00D1133A">
        <w:rPr>
          <w:rFonts w:ascii="Times New Roman" w:hAnsi="Times New Roman" w:cs="Times New Roman"/>
          <w:b/>
        </w:rPr>
        <w:t xml:space="preserve">  </w:t>
      </w:r>
      <w:r w:rsidR="00525093">
        <w:rPr>
          <w:rFonts w:ascii="Times New Roman" w:hAnsi="Times New Roman" w:cs="Times New Roman"/>
          <w:b/>
        </w:rPr>
        <w:t xml:space="preserve">сотрудников </w:t>
      </w:r>
      <w:r w:rsidRPr="00D1133A">
        <w:rPr>
          <w:rFonts w:ascii="Times New Roman" w:hAnsi="Times New Roman" w:cs="Times New Roman"/>
          <w:b/>
        </w:rPr>
        <w:t xml:space="preserve">Государственного автономного  профессионального  образовательного учреждения  </w:t>
      </w:r>
      <w:r w:rsidRPr="00D1133A">
        <w:rPr>
          <w:rFonts w:ascii="Times New Roman" w:hAnsi="Times New Roman" w:cs="Times New Roman"/>
          <w:b/>
          <w:color w:val="000000"/>
          <w:spacing w:val="-2"/>
        </w:rPr>
        <w:t xml:space="preserve"> </w:t>
      </w:r>
    </w:p>
    <w:p w:rsidR="00D1133A" w:rsidRPr="00D1133A" w:rsidRDefault="00D1133A" w:rsidP="00D1133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pacing w:val="-2"/>
        </w:rPr>
      </w:pPr>
      <w:r w:rsidRPr="00D1133A">
        <w:rPr>
          <w:rFonts w:ascii="Times New Roman" w:hAnsi="Times New Roman" w:cs="Times New Roman"/>
          <w:b/>
          <w:color w:val="000000"/>
          <w:spacing w:val="-2"/>
        </w:rPr>
        <w:t>«</w:t>
      </w:r>
      <w:proofErr w:type="spellStart"/>
      <w:r w:rsidRPr="00D1133A">
        <w:rPr>
          <w:rFonts w:ascii="Times New Roman" w:hAnsi="Times New Roman" w:cs="Times New Roman"/>
          <w:b/>
          <w:color w:val="000000"/>
          <w:spacing w:val="-2"/>
        </w:rPr>
        <w:t>Буински</w:t>
      </w:r>
      <w:r w:rsidR="00525093">
        <w:rPr>
          <w:rFonts w:ascii="Times New Roman" w:hAnsi="Times New Roman" w:cs="Times New Roman"/>
          <w:b/>
          <w:color w:val="000000"/>
          <w:spacing w:val="-2"/>
        </w:rPr>
        <w:t>й</w:t>
      </w:r>
      <w:proofErr w:type="spellEnd"/>
      <w:r w:rsidR="00525093">
        <w:rPr>
          <w:rFonts w:ascii="Times New Roman" w:hAnsi="Times New Roman" w:cs="Times New Roman"/>
          <w:b/>
          <w:color w:val="000000"/>
          <w:spacing w:val="-2"/>
        </w:rPr>
        <w:t xml:space="preserve"> ветеринарный техникум»</w:t>
      </w:r>
      <w:r w:rsidR="005E6F58">
        <w:rPr>
          <w:rFonts w:ascii="Times New Roman" w:hAnsi="Times New Roman" w:cs="Times New Roman"/>
          <w:b/>
          <w:color w:val="000000"/>
          <w:spacing w:val="-2"/>
        </w:rPr>
        <w:t xml:space="preserve"> в 2020 – 2021 учебном году</w:t>
      </w:r>
      <w:bookmarkStart w:id="0" w:name="_GoBack"/>
      <w:bookmarkEnd w:id="0"/>
    </w:p>
    <w:tbl>
      <w:tblPr>
        <w:tblW w:w="1596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7"/>
        <w:gridCol w:w="993"/>
        <w:gridCol w:w="1418"/>
        <w:gridCol w:w="992"/>
        <w:gridCol w:w="3118"/>
        <w:gridCol w:w="1910"/>
        <w:gridCol w:w="1209"/>
        <w:gridCol w:w="1702"/>
        <w:gridCol w:w="718"/>
        <w:gridCol w:w="2061"/>
      </w:tblGrid>
      <w:tr w:rsidR="006608F4" w:rsidRPr="00B50454" w:rsidTr="00ED3B30">
        <w:tc>
          <w:tcPr>
            <w:tcW w:w="426" w:type="dxa"/>
          </w:tcPr>
          <w:p w:rsidR="006608F4" w:rsidRPr="00204A95" w:rsidRDefault="006608F4" w:rsidP="00ED3B30">
            <w:pPr>
              <w:tabs>
                <w:tab w:val="left" w:pos="34"/>
              </w:tabs>
              <w:ind w:left="-108" w:firstLine="108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№</w:t>
            </w:r>
          </w:p>
        </w:tc>
        <w:tc>
          <w:tcPr>
            <w:tcW w:w="1417" w:type="dxa"/>
          </w:tcPr>
          <w:p w:rsidR="006608F4" w:rsidRPr="00204A95" w:rsidRDefault="006608F4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    Ф.И.О.</w:t>
            </w:r>
          </w:p>
        </w:tc>
        <w:tc>
          <w:tcPr>
            <w:tcW w:w="993" w:type="dxa"/>
          </w:tcPr>
          <w:p w:rsidR="006608F4" w:rsidRPr="00204A95" w:rsidRDefault="006608F4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Уровень образования</w:t>
            </w:r>
          </w:p>
        </w:tc>
        <w:tc>
          <w:tcPr>
            <w:tcW w:w="1418" w:type="dxa"/>
          </w:tcPr>
          <w:p w:rsidR="006608F4" w:rsidRPr="00204A95" w:rsidRDefault="006608F4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должность</w:t>
            </w:r>
          </w:p>
        </w:tc>
        <w:tc>
          <w:tcPr>
            <w:tcW w:w="992" w:type="dxa"/>
          </w:tcPr>
          <w:p w:rsidR="006608F4" w:rsidRPr="00204A95" w:rsidRDefault="006608F4" w:rsidP="009A3C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sz w:val="18"/>
                <w:szCs w:val="18"/>
              </w:rPr>
              <w:t>Квалификационная</w:t>
            </w:r>
          </w:p>
          <w:p w:rsidR="006608F4" w:rsidRPr="00204A95" w:rsidRDefault="006608F4" w:rsidP="009A3C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sz w:val="18"/>
                <w:szCs w:val="18"/>
              </w:rPr>
              <w:t>категория</w:t>
            </w:r>
          </w:p>
        </w:tc>
        <w:tc>
          <w:tcPr>
            <w:tcW w:w="3118" w:type="dxa"/>
          </w:tcPr>
          <w:p w:rsidR="006608F4" w:rsidRPr="00204A95" w:rsidRDefault="006608F4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Образование </w:t>
            </w:r>
          </w:p>
        </w:tc>
        <w:tc>
          <w:tcPr>
            <w:tcW w:w="1910" w:type="dxa"/>
          </w:tcPr>
          <w:p w:rsidR="006608F4" w:rsidRPr="00204A95" w:rsidRDefault="006608F4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Квалификация по диплому </w:t>
            </w:r>
          </w:p>
        </w:tc>
        <w:tc>
          <w:tcPr>
            <w:tcW w:w="1209" w:type="dxa"/>
          </w:tcPr>
          <w:p w:rsidR="006608F4" w:rsidRPr="00204A95" w:rsidRDefault="006608F4" w:rsidP="00D542C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Специальность по диплому</w:t>
            </w:r>
          </w:p>
        </w:tc>
        <w:tc>
          <w:tcPr>
            <w:tcW w:w="1702" w:type="dxa"/>
          </w:tcPr>
          <w:p w:rsidR="006608F4" w:rsidRPr="00204A95" w:rsidRDefault="00341621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Преподаваемые учебные предм</w:t>
            </w:r>
            <w:r w:rsidR="006608F4"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еты и дисциплины </w:t>
            </w:r>
            <w:r w:rsidR="002F7A7A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(МДК)</w:t>
            </w:r>
          </w:p>
        </w:tc>
        <w:tc>
          <w:tcPr>
            <w:tcW w:w="718" w:type="dxa"/>
          </w:tcPr>
          <w:p w:rsidR="006608F4" w:rsidRPr="00204A95" w:rsidRDefault="006608F4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Общей/</w:t>
            </w:r>
            <w:proofErr w:type="spellStart"/>
            <w:r w:rsidR="00ED3B30"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</w:t>
            </w: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ед</w:t>
            </w:r>
            <w:proofErr w:type="spellEnd"/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.</w:t>
            </w:r>
          </w:p>
          <w:p w:rsidR="006608F4" w:rsidRPr="00204A95" w:rsidRDefault="006608F4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стаж</w:t>
            </w:r>
          </w:p>
        </w:tc>
        <w:tc>
          <w:tcPr>
            <w:tcW w:w="2061" w:type="dxa"/>
          </w:tcPr>
          <w:p w:rsidR="006608F4" w:rsidRPr="00204A95" w:rsidRDefault="006608F4" w:rsidP="0026138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204A95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Повышение квалификации</w:t>
            </w:r>
          </w:p>
        </w:tc>
      </w:tr>
      <w:tr w:rsidR="00A15469" w:rsidRPr="00B50454" w:rsidTr="00ED3B30">
        <w:tc>
          <w:tcPr>
            <w:tcW w:w="426" w:type="dxa"/>
          </w:tcPr>
          <w:p w:rsidR="00A15469" w:rsidRPr="00B50454" w:rsidRDefault="00A15469" w:rsidP="00ED3B30">
            <w:pPr>
              <w:tabs>
                <w:tab w:val="left" w:pos="34"/>
              </w:tabs>
              <w:ind w:left="-108" w:firstLine="108"/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417" w:type="dxa"/>
          </w:tcPr>
          <w:p w:rsidR="00A15469" w:rsidRPr="00A15469" w:rsidRDefault="00A15469" w:rsidP="009C71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Абдрахманов</w:t>
            </w:r>
            <w:proofErr w:type="spellEnd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Рамил</w:t>
            </w:r>
            <w:proofErr w:type="spellEnd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Садриевич</w:t>
            </w:r>
            <w:proofErr w:type="spellEnd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                          </w:t>
            </w:r>
          </w:p>
        </w:tc>
        <w:tc>
          <w:tcPr>
            <w:tcW w:w="993" w:type="dxa"/>
          </w:tcPr>
          <w:p w:rsidR="00A15469" w:rsidRPr="00A15469" w:rsidRDefault="00A15469" w:rsidP="009C71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A15469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A15469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992" w:type="dxa"/>
          </w:tcPr>
          <w:p w:rsidR="00A15469" w:rsidRPr="001B1011" w:rsidRDefault="00A15469" w:rsidP="009A3C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1B1011" w:rsidRDefault="001B1011" w:rsidP="001B101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1B1011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Казанский сельскохозяйственный институт им. М.Горького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, диплом ЛВ №264801, 1985г.</w:t>
            </w:r>
          </w:p>
        </w:tc>
        <w:tc>
          <w:tcPr>
            <w:tcW w:w="1910" w:type="dxa"/>
          </w:tcPr>
          <w:p w:rsidR="00A15469" w:rsidRPr="001B1011" w:rsidRDefault="001B1011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Инженер -механик </w:t>
            </w:r>
          </w:p>
        </w:tc>
        <w:tc>
          <w:tcPr>
            <w:tcW w:w="1209" w:type="dxa"/>
          </w:tcPr>
          <w:p w:rsidR="00A15469" w:rsidRPr="001B1011" w:rsidRDefault="001B1011" w:rsidP="00D542C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«Механизация сельского хозяйства» </w:t>
            </w:r>
          </w:p>
        </w:tc>
        <w:tc>
          <w:tcPr>
            <w:tcW w:w="1702" w:type="dxa"/>
          </w:tcPr>
          <w:p w:rsidR="00A15469" w:rsidRPr="001B1011" w:rsidRDefault="002F7A7A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УП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иПП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по профессии «Электромонтер по ремонту и обслуживанию электрооборудования»</w:t>
            </w:r>
          </w:p>
        </w:tc>
        <w:tc>
          <w:tcPr>
            <w:tcW w:w="718" w:type="dxa"/>
          </w:tcPr>
          <w:p w:rsidR="00A15469" w:rsidRPr="001B1011" w:rsidRDefault="00204A95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1B1011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38/</w:t>
            </w:r>
            <w:r w:rsidR="00EE3F59" w:rsidRPr="001B1011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2м</w:t>
            </w:r>
          </w:p>
        </w:tc>
        <w:tc>
          <w:tcPr>
            <w:tcW w:w="2061" w:type="dxa"/>
          </w:tcPr>
          <w:p w:rsidR="00A15469" w:rsidRPr="00B50454" w:rsidRDefault="00A15469" w:rsidP="0026138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Антонова Татьяна Алексеевна</w:t>
            </w:r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ГОУ ВПО «Татарский государственный гуманитарно-педагогический университет», диплом ВСВ №1324657, 2007г.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биологии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«Биология»</w:t>
            </w:r>
          </w:p>
        </w:tc>
        <w:tc>
          <w:tcPr>
            <w:tcW w:w="1702" w:type="dxa"/>
          </w:tcPr>
          <w:p w:rsidR="00A15469" w:rsidRDefault="002F7A7A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Биология</w:t>
            </w:r>
          </w:p>
          <w:p w:rsidR="001C2CF9" w:rsidRPr="001C2CF9" w:rsidRDefault="001C2CF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Экологические основы природопользования</w:t>
            </w:r>
          </w:p>
        </w:tc>
        <w:tc>
          <w:tcPr>
            <w:tcW w:w="7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17/12</w:t>
            </w:r>
          </w:p>
        </w:tc>
        <w:tc>
          <w:tcPr>
            <w:tcW w:w="2061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«Институт развития образования РТ» 2017г.</w:t>
            </w: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Ахметшина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Надиля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Григорьевна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Казанский ордена Ленина ветеринарный институт им. Н.Э.Баумана,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  ПВ №339756, 1991г.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Ветеринарный врач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«Ветеринария»</w:t>
            </w:r>
          </w:p>
        </w:tc>
        <w:tc>
          <w:tcPr>
            <w:tcW w:w="1702" w:type="dxa"/>
            <w:vMerge w:val="restart"/>
          </w:tcPr>
          <w:p w:rsidR="00A1546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02.01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05.01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05</w:t>
            </w:r>
          </w:p>
          <w:p w:rsidR="001C2CF9" w:rsidRPr="006608F4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05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39/21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2642E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162409480543, 2019г.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Ахметшина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ГОУ ВПО «Казанский государственный технологический университет»,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диплом 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ВСГ №3358830, 2010г.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Экономист менеджер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«Экономика управления на предприятии (по отраслям)</w:t>
            </w:r>
          </w:p>
        </w:tc>
        <w:tc>
          <w:tcPr>
            <w:tcW w:w="1702" w:type="dxa"/>
            <w:vMerge w:val="restart"/>
          </w:tcPr>
          <w:p w:rsidR="00A15469" w:rsidRDefault="00246C3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Экономика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Экономика организации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Экономика организации ЖКХ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01.03</w:t>
            </w:r>
          </w:p>
          <w:p w:rsidR="001C2CF9" w:rsidRDefault="001C2CF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История</w:t>
            </w:r>
          </w:p>
          <w:p w:rsidR="00246C3E" w:rsidRPr="006608F4" w:rsidRDefault="00246C3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Обществознание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3416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18/10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ФГБОУ ВО «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УлГПУ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им.И.Н.Ульянова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» 2018</w:t>
            </w:r>
          </w:p>
        </w:tc>
      </w:tr>
      <w:tr w:rsidR="00A15469" w:rsidRPr="006608F4" w:rsidTr="00ED3B30">
        <w:trPr>
          <w:trHeight w:val="1406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ФГБОУ ВПО «Ульяновский государственный педагогический университет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им.И.Н.Ульянова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»,</w:t>
            </w:r>
          </w:p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 №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732402570632, 2015г.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Преподавания истории и обществознания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Теория и методика обучения истории и обществознанию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rPr>
          <w:trHeight w:val="419"/>
        </w:trPr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Аюпов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Айрат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Растямович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Зам.директора  по учебно-методической работе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государственный педагогический университет диплом ВСБ №0647993, 2003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истории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«История»</w:t>
            </w:r>
          </w:p>
        </w:tc>
        <w:tc>
          <w:tcPr>
            <w:tcW w:w="1702" w:type="dxa"/>
            <w:vMerge w:val="restart"/>
          </w:tcPr>
          <w:p w:rsidR="00A15469" w:rsidRPr="006608F4" w:rsidRDefault="00246C3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История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3416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17/17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ФГБОУ ВО «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УлГПУ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им.И.Н.Ульянова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» 2018</w:t>
            </w:r>
          </w:p>
        </w:tc>
      </w:tr>
      <w:tr w:rsidR="00A15469" w:rsidRPr="006608F4" w:rsidTr="00ED3B30">
        <w:trPr>
          <w:trHeight w:val="419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№162410223834 2019г.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«Менеджмент в образовании»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Бельдеубаева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Эльвира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Фаезовна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Казанский государственный педагогический университет, диплом АВС №0632803,1997г.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физики и информатики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«Информатика»</w:t>
            </w:r>
          </w:p>
        </w:tc>
        <w:tc>
          <w:tcPr>
            <w:tcW w:w="1702" w:type="dxa"/>
            <w:vMerge w:val="restart"/>
          </w:tcPr>
          <w:p w:rsidR="00A15469" w:rsidRDefault="00246C3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Информатика</w:t>
            </w:r>
          </w:p>
          <w:p w:rsidR="0020312B" w:rsidRDefault="0020312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Информатика и информационные технологии</w:t>
            </w:r>
          </w:p>
          <w:p w:rsidR="0020312B" w:rsidRPr="006608F4" w:rsidRDefault="0020312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20312B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Информатика и </w:t>
            </w:r>
            <w:r w:rsidRPr="0020312B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информационные технологии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 в профессиональной деятельности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3416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20/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0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B9641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ЦДПО «Академия социального образования», диплом ПП №733937, 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2006г.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lastRenderedPageBreak/>
              <w:t>преподаватель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Бикмуллина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Гульнур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Анваровна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Казанский государственный педагогический университет, диплом ДВС №0535724,2000г.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физики и информатики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«Физика»</w:t>
            </w:r>
          </w:p>
        </w:tc>
        <w:tc>
          <w:tcPr>
            <w:tcW w:w="1702" w:type="dxa"/>
          </w:tcPr>
          <w:p w:rsidR="00A15469" w:rsidRDefault="00246C3E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Физика</w:t>
            </w:r>
          </w:p>
          <w:p w:rsidR="00F72B76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Астрономия</w:t>
            </w:r>
          </w:p>
          <w:p w:rsidR="00F72B76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Электротехника и электроника</w:t>
            </w:r>
          </w:p>
          <w:p w:rsidR="00F72B76" w:rsidRPr="006608F4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Материалы и изделия</w:t>
            </w:r>
          </w:p>
        </w:tc>
        <w:tc>
          <w:tcPr>
            <w:tcW w:w="7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20/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5</w:t>
            </w:r>
          </w:p>
        </w:tc>
        <w:tc>
          <w:tcPr>
            <w:tcW w:w="2061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КФУ 2015</w:t>
            </w: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Викторова</w:t>
            </w: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Мария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Вячиславовна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ФГБОУ ВО «Казанская государственная академия ветеринарной медицины им. Н.Э.Баумана», диплом 101605 №0280504, 2019г.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Ветеринарный врач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«Ветеринария»</w:t>
            </w:r>
          </w:p>
        </w:tc>
        <w:tc>
          <w:tcPr>
            <w:tcW w:w="1702" w:type="dxa"/>
            <w:vMerge w:val="restart"/>
          </w:tcPr>
          <w:p w:rsidR="00A15469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02.01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04.01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04</w:t>
            </w:r>
          </w:p>
          <w:p w:rsidR="00F72B76" w:rsidRPr="006608F4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04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5043D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№162409480544, 2019г. (переподготовка),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A15469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Гараев</w:t>
            </w:r>
            <w:proofErr w:type="spellEnd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Марсель </w:t>
            </w:r>
            <w:proofErr w:type="spellStart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Закариевич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3C443F" w:rsidP="005043D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Московский юридический институт , диплом АВС №0457902, 1998г.</w:t>
            </w:r>
          </w:p>
        </w:tc>
        <w:tc>
          <w:tcPr>
            <w:tcW w:w="1910" w:type="dxa"/>
          </w:tcPr>
          <w:p w:rsidR="00A15469" w:rsidRPr="006608F4" w:rsidRDefault="003C443F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Юрист </w:t>
            </w:r>
          </w:p>
        </w:tc>
        <w:tc>
          <w:tcPr>
            <w:tcW w:w="1209" w:type="dxa"/>
          </w:tcPr>
          <w:p w:rsidR="00A15469" w:rsidRPr="006608F4" w:rsidRDefault="003C443F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Юриспруденция</w:t>
            </w:r>
          </w:p>
        </w:tc>
        <w:tc>
          <w:tcPr>
            <w:tcW w:w="1702" w:type="dxa"/>
          </w:tcPr>
          <w:p w:rsidR="00A15469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EA5793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01.02</w:t>
            </w:r>
          </w:p>
          <w:p w:rsidR="00EA5793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01.06</w:t>
            </w:r>
          </w:p>
          <w:p w:rsidR="00EA5793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EA5793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01</w:t>
            </w:r>
          </w:p>
          <w:p w:rsidR="00EA5793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МДК 02.01 </w:t>
            </w:r>
          </w:p>
          <w:p w:rsidR="00EA5793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EA5793" w:rsidRPr="006608F4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02</w:t>
            </w:r>
          </w:p>
        </w:tc>
        <w:tc>
          <w:tcPr>
            <w:tcW w:w="718" w:type="dxa"/>
          </w:tcPr>
          <w:p w:rsidR="00A15469" w:rsidRPr="006608F4" w:rsidRDefault="00204A95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26/</w:t>
            </w:r>
            <w:r w:rsidR="00EE3F59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2м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Галикберова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Кристина Викторовна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Академия социального образования, диплом с отличием ВСА №0488124, 2007г.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Юрист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«Юриспруденция»</w:t>
            </w:r>
          </w:p>
        </w:tc>
        <w:tc>
          <w:tcPr>
            <w:tcW w:w="1702" w:type="dxa"/>
            <w:vMerge w:val="restart"/>
          </w:tcPr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Право</w:t>
            </w:r>
          </w:p>
          <w:p w:rsidR="00A15469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Конституционное право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Трудовое право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Финансовое право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Налоговое право</w:t>
            </w:r>
          </w:p>
          <w:p w:rsidR="00F72B76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Экологическое право</w:t>
            </w:r>
          </w:p>
          <w:p w:rsidR="00F72B76" w:rsidRPr="006608F4" w:rsidRDefault="00F72B7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Семейное право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16/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10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ГАПОУ ДПО «Институт развития образования РТ» </w:t>
            </w:r>
            <w:smartTag w:uri="urn:schemas-microsoft-com:office:smarttags" w:element="metricconverter">
              <w:smartTagPr>
                <w:attr w:name="ProductID" w:val="2018 г"/>
              </w:smartTagPr>
              <w:r w:rsidRPr="006608F4">
                <w:rPr>
                  <w:rFonts w:ascii="Times New Roman" w:hAnsi="Times New Roman" w:cs="Times New Roman"/>
                  <w:sz w:val="18"/>
                  <w:szCs w:val="18"/>
                </w:rPr>
                <w:t>2018 г</w:t>
              </w:r>
            </w:smartTag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B9641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Академия социального образования, диплом ПП  №733876, 2011г.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«Педагогика  высшей школы»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Галимов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Рашид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Хусанбаевич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 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Казанский ордена Ленина ветеринарный институт им. Н.Э.Баумана,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  ФВ №114037, 1994г.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Ветеринарный врач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«Ветеринария»</w:t>
            </w:r>
          </w:p>
        </w:tc>
        <w:tc>
          <w:tcPr>
            <w:tcW w:w="1702" w:type="dxa"/>
            <w:vMerge w:val="restart"/>
          </w:tcPr>
          <w:p w:rsidR="00A15469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микробиологии</w:t>
            </w:r>
          </w:p>
          <w:p w:rsidR="00F72B76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F72B76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F72B76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02.01</w:t>
            </w:r>
          </w:p>
          <w:p w:rsidR="00F72B76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  <w:p w:rsidR="00F72B76" w:rsidRPr="006608F4" w:rsidRDefault="00F72B76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02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37/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13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5B647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№180000240632, 2017г.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Гиниятуллин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Васил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Мазитович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65E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Заместитель директора по учебно-производственной практике 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72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Казанский ордена Ленина ветеринарный институт им. Н.Э.Баумана,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  ФВ №11724, 1993г.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Ветеринарный врач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«Ветеринария»</w:t>
            </w:r>
          </w:p>
        </w:tc>
        <w:tc>
          <w:tcPr>
            <w:tcW w:w="1702" w:type="dxa"/>
            <w:vMerge w:val="restart"/>
          </w:tcPr>
          <w:p w:rsidR="00A15469" w:rsidRDefault="00246C3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</w:t>
            </w:r>
            <w:r w:rsidR="00EA5793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 01</w:t>
            </w:r>
          </w:p>
          <w:p w:rsidR="00EA5793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02</w:t>
            </w:r>
          </w:p>
          <w:p w:rsidR="00EA5793" w:rsidRPr="006608F4" w:rsidRDefault="00EA579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ПДП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27/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65E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№180000240631, 2017г.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65E2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BE529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№162410223834 2019г.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«Менеджмент в образовании»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Гумерова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Гульгена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Минетулловна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428E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Казанский государственный педагогический университет, диплом ДВС №0344418, 1999г.</w:t>
            </w:r>
          </w:p>
        </w:tc>
        <w:tc>
          <w:tcPr>
            <w:tcW w:w="1910" w:type="dxa"/>
          </w:tcPr>
          <w:p w:rsidR="00A15469" w:rsidRPr="006608F4" w:rsidRDefault="00A15469" w:rsidP="009428E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Учитель татарского языка и литературы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«Филология»</w:t>
            </w:r>
          </w:p>
        </w:tc>
        <w:tc>
          <w:tcPr>
            <w:tcW w:w="1702" w:type="dxa"/>
          </w:tcPr>
          <w:p w:rsidR="00A15469" w:rsidRDefault="009C714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Родная литература</w:t>
            </w:r>
          </w:p>
          <w:p w:rsidR="009C714A" w:rsidRDefault="009C714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Татарский язык в профессиональной деятельности</w:t>
            </w:r>
          </w:p>
          <w:p w:rsidR="009C714A" w:rsidRDefault="009C714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Татарский язык</w:t>
            </w:r>
          </w:p>
          <w:p w:rsidR="00146071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Татарская литература</w:t>
            </w:r>
          </w:p>
          <w:p w:rsidR="00803366" w:rsidRPr="006608F4" w:rsidRDefault="0080336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20/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20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A15469" w:rsidRPr="006608F4" w:rsidTr="00ED3B30">
        <w:trPr>
          <w:trHeight w:val="850"/>
        </w:trPr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Долгов Николай Геннадьевич</w:t>
            </w:r>
          </w:p>
        </w:tc>
        <w:tc>
          <w:tcPr>
            <w:tcW w:w="993" w:type="dxa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Сред.специальное</w:t>
            </w:r>
            <w:proofErr w:type="spellEnd"/>
          </w:p>
        </w:tc>
        <w:tc>
          <w:tcPr>
            <w:tcW w:w="1418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ГБПОУ «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Буинский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ветеринарный техникум», диплом с отличием 111618 №0241360, 2017г.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Техник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«Монтаж и эксплуатация оборудования и систем газоснабжения»</w:t>
            </w:r>
          </w:p>
        </w:tc>
        <w:tc>
          <w:tcPr>
            <w:tcW w:w="1702" w:type="dxa"/>
          </w:tcPr>
          <w:p w:rsidR="00A15469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геодезии</w:t>
            </w:r>
          </w:p>
          <w:p w:rsidR="00146071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146071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146071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01</w:t>
            </w:r>
          </w:p>
          <w:p w:rsidR="00146071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03.01</w:t>
            </w:r>
          </w:p>
          <w:p w:rsidR="00146071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03</w:t>
            </w:r>
          </w:p>
          <w:p w:rsidR="00146071" w:rsidRPr="006608F4" w:rsidRDefault="0014607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03</w:t>
            </w: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Зайнуллина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Гузелия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Мансуровна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Казанский сельскохозяйственный институт им. М.Горького, диплом ЗВ №220320, 1984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Экономиста организатора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с.х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производства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«Экономика и организация сельского хозяйства»</w:t>
            </w:r>
          </w:p>
        </w:tc>
        <w:tc>
          <w:tcPr>
            <w:tcW w:w="1702" w:type="dxa"/>
            <w:vMerge w:val="restart"/>
          </w:tcPr>
          <w:p w:rsidR="00A15469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Аудит</w:t>
            </w:r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предпринимательской деятельности</w:t>
            </w:r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Налоги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налогооблажение</w:t>
            </w:r>
            <w:proofErr w:type="spellEnd"/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03.01</w:t>
            </w:r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03</w:t>
            </w:r>
          </w:p>
          <w:p w:rsidR="00613B03" w:rsidRPr="006608F4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03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29/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15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AD4C6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«Институт развития образования Республики Татарстан (переподготовка),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№180000240630, 2017г.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Педагогическая деятельность в профессиональных образовательных организациях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Закирова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Зиля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Ваясиловна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3118" w:type="dxa"/>
          </w:tcPr>
          <w:p w:rsidR="00A15469" w:rsidRPr="006608F4" w:rsidRDefault="00A15469" w:rsidP="005152F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Казанский государственный институт, диплом НВ №475162, 1985г.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Учитель математики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«Математика»</w:t>
            </w:r>
          </w:p>
        </w:tc>
        <w:tc>
          <w:tcPr>
            <w:tcW w:w="1702" w:type="dxa"/>
          </w:tcPr>
          <w:p w:rsidR="00A15469" w:rsidRPr="006608F4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Математика</w:t>
            </w: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33/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33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</w:tc>
      </w:tr>
      <w:tr w:rsidR="00A15469" w:rsidRPr="006608F4" w:rsidTr="00ED3B30">
        <w:trPr>
          <w:trHeight w:val="263"/>
        </w:trPr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Залялов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Нияз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Фаритович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ФГБОУ ВПО «Казанский национальный исследовательский технологический университет», диплом 101618 №0324318, 2015г.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Технологические машины и оборудования</w:t>
            </w:r>
          </w:p>
        </w:tc>
        <w:tc>
          <w:tcPr>
            <w:tcW w:w="1702" w:type="dxa"/>
            <w:vMerge w:val="restart"/>
          </w:tcPr>
          <w:p w:rsidR="00A15469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Техническая механика</w:t>
            </w:r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сварки</w:t>
            </w:r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02.02</w:t>
            </w:r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  <w:p w:rsidR="00613B03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03.01</w:t>
            </w:r>
          </w:p>
          <w:p w:rsidR="00613B03" w:rsidRPr="006608F4" w:rsidRDefault="00613B0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03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7/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4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A15469" w:rsidRPr="006608F4" w:rsidTr="00ED3B30">
        <w:trPr>
          <w:trHeight w:val="263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276F3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«Институт развития образования Республики Татарстан (переподготовка),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№180000240629, 2017г.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Педагогическая деятельность в профессиональных образовательных организациях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Ибрагимов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Загит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Кабирович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           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Русско-Баварский университет, диплом №00027, 2005г.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менеджер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«Менеджмент организации»</w:t>
            </w:r>
          </w:p>
        </w:tc>
        <w:tc>
          <w:tcPr>
            <w:tcW w:w="1702" w:type="dxa"/>
            <w:vMerge w:val="restart"/>
          </w:tcPr>
          <w:p w:rsidR="00A15469" w:rsidRDefault="0080336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Введение в специальность</w:t>
            </w:r>
          </w:p>
          <w:p w:rsidR="00803366" w:rsidRDefault="0080336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03.02</w:t>
            </w:r>
          </w:p>
          <w:p w:rsidR="00803366" w:rsidRDefault="0080336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03</w:t>
            </w:r>
          </w:p>
          <w:p w:rsidR="00803366" w:rsidRDefault="0080336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04.01</w:t>
            </w:r>
          </w:p>
          <w:p w:rsidR="00803366" w:rsidRDefault="0080336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04</w:t>
            </w:r>
          </w:p>
          <w:p w:rsidR="00803366" w:rsidRPr="006608F4" w:rsidRDefault="00803366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04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26/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4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ЧОУ ВО «Казанский инновационный университет им. В.Г.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Тимирясова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A15469" w:rsidRPr="006608F4" w:rsidTr="009C714A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5F246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162409480547, 2019г.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5F246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ФГОУ «Татарский институт переподготовки кадров агробизнеса, диплом ПП №652046, 2005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Бухгалтерского учета и  аудита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«Бухгалтерский учет и аудит»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rPr>
          <w:trHeight w:val="850"/>
        </w:trPr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Ильин Александр Владимирович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инженерно-строительный институт, диплом НВ №162501, 1988г.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Инженер строитель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«Автомобильные дороги»</w:t>
            </w:r>
          </w:p>
        </w:tc>
        <w:tc>
          <w:tcPr>
            <w:tcW w:w="1702" w:type="dxa"/>
            <w:vMerge w:val="restart"/>
          </w:tcPr>
          <w:p w:rsidR="00A15469" w:rsidRDefault="00444CC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Инженерная графика</w:t>
            </w:r>
          </w:p>
          <w:p w:rsidR="00444CC7" w:rsidRDefault="00444CC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строительного производства</w:t>
            </w:r>
          </w:p>
          <w:p w:rsidR="00444CC7" w:rsidRDefault="00444CC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слесарного дела</w:t>
            </w:r>
          </w:p>
          <w:p w:rsidR="00444CC7" w:rsidRDefault="00444CC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02.01</w:t>
            </w:r>
          </w:p>
          <w:p w:rsidR="00444CC7" w:rsidRDefault="00444CC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  <w:p w:rsidR="00444CC7" w:rsidRDefault="00444CC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Инженерные сети</w:t>
            </w:r>
          </w:p>
          <w:p w:rsidR="00444CC7" w:rsidRPr="006608F4" w:rsidRDefault="00444CC7" w:rsidP="00444CC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Техническое черчение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34/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10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A15469" w:rsidRPr="006608F4" w:rsidTr="00ED3B30">
        <w:trPr>
          <w:trHeight w:val="239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«Институт развития образования Республики Татарстан (переподготовка),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№180000240628, 2017г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rPr>
          <w:trHeight w:val="176"/>
        </w:trPr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Камаретдинов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Ильгиз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Галлямутдинович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Сред.специальное</w:t>
            </w:r>
            <w:proofErr w:type="spellEnd"/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Руководитель физического воспитания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Тетюшск0е педагогическое училище, диплом МВ №582334,2001г.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«Физическая культура»</w:t>
            </w:r>
          </w:p>
        </w:tc>
        <w:tc>
          <w:tcPr>
            <w:tcW w:w="1702" w:type="dxa"/>
          </w:tcPr>
          <w:p w:rsidR="00A1546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Физическая культура</w:t>
            </w: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30/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29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</w:tc>
      </w:tr>
      <w:tr w:rsidR="00A15469" w:rsidRPr="006608F4" w:rsidTr="00ED3B30">
        <w:trPr>
          <w:trHeight w:val="176"/>
        </w:trPr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A15469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Кадыров Динар </w:t>
            </w:r>
            <w:proofErr w:type="spellStart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Дамирович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Сред.специальное</w:t>
            </w:r>
            <w:proofErr w:type="spellEnd"/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8F597F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Буинский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ветеринарный техникум», диплом 111624 №3280302, 2019г. </w:t>
            </w:r>
          </w:p>
        </w:tc>
        <w:tc>
          <w:tcPr>
            <w:tcW w:w="1910" w:type="dxa"/>
          </w:tcPr>
          <w:p w:rsidR="00A15469" w:rsidRPr="006608F4" w:rsidRDefault="008F597F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Техник </w:t>
            </w:r>
          </w:p>
        </w:tc>
        <w:tc>
          <w:tcPr>
            <w:tcW w:w="1209" w:type="dxa"/>
          </w:tcPr>
          <w:p w:rsidR="00A15469" w:rsidRPr="006608F4" w:rsidRDefault="008F597F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«Монтаж и эксплуатация  оборудования и систем газоснабжения»</w:t>
            </w:r>
          </w:p>
        </w:tc>
        <w:tc>
          <w:tcPr>
            <w:tcW w:w="1702" w:type="dxa"/>
          </w:tcPr>
          <w:p w:rsidR="00A1546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04.01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04</w:t>
            </w:r>
          </w:p>
          <w:p w:rsidR="00333AA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03</w:t>
            </w:r>
          </w:p>
        </w:tc>
        <w:tc>
          <w:tcPr>
            <w:tcW w:w="718" w:type="dxa"/>
          </w:tcPr>
          <w:p w:rsidR="00A15469" w:rsidRDefault="00EE3F5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2м/2м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rPr>
          <w:trHeight w:val="176"/>
        </w:trPr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A15469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Каримова Алсу </w:t>
            </w:r>
            <w:proofErr w:type="spellStart"/>
            <w:r w:rsidRPr="00A15469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Фагимовна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0A3EF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государственный университет им. В.И.Ульянова – Ленина, диплом  АВС №0860245,1999г.</w:t>
            </w:r>
          </w:p>
        </w:tc>
        <w:tc>
          <w:tcPr>
            <w:tcW w:w="1910" w:type="dxa"/>
          </w:tcPr>
          <w:p w:rsidR="00A15469" w:rsidRPr="006608F4" w:rsidRDefault="000A3EF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Филология</w:t>
            </w:r>
          </w:p>
        </w:tc>
        <w:tc>
          <w:tcPr>
            <w:tcW w:w="1209" w:type="dxa"/>
          </w:tcPr>
          <w:p w:rsidR="00A15469" w:rsidRPr="006608F4" w:rsidRDefault="000A3EF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«Филолог»</w:t>
            </w:r>
          </w:p>
        </w:tc>
        <w:tc>
          <w:tcPr>
            <w:tcW w:w="1702" w:type="dxa"/>
          </w:tcPr>
          <w:p w:rsidR="00A1546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Русский язык</w:t>
            </w:r>
          </w:p>
          <w:p w:rsidR="00333AA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Литература</w:t>
            </w:r>
          </w:p>
        </w:tc>
        <w:tc>
          <w:tcPr>
            <w:tcW w:w="718" w:type="dxa"/>
          </w:tcPr>
          <w:p w:rsidR="00A15469" w:rsidRDefault="00204A95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21/17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Латыпова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Гульнара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Фирдинантовна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ФГАОУ ВПО «Казанский (Приволжский) федеральный университет, диплом ОК № 61694, 2012г.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Филология, преподаватель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«Филология»</w:t>
            </w:r>
          </w:p>
        </w:tc>
        <w:tc>
          <w:tcPr>
            <w:tcW w:w="1702" w:type="dxa"/>
            <w:vMerge w:val="restart"/>
          </w:tcPr>
          <w:p w:rsidR="00A1546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Татарский язык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Русский язык</w:t>
            </w:r>
          </w:p>
          <w:p w:rsidR="00333AA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Литература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6/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6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2020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1C18B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ФГАОУ ВО 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«Казанский (Приволжский) федеральный университет, 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(переподготовка),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диплом  КФУ ДПП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№000684, 2013г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Образования педагогика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«Русский  язык и литература»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rPr>
          <w:trHeight w:val="377"/>
        </w:trPr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Махмутова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Лилия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Минназимовна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8453A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заведующий отделение 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3E635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Чувашский государственный педагогический институт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им.И.Я.Яковлева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, диплом АВС №0760475, 1997г.</w:t>
            </w:r>
          </w:p>
        </w:tc>
        <w:tc>
          <w:tcPr>
            <w:tcW w:w="1910" w:type="dxa"/>
          </w:tcPr>
          <w:p w:rsidR="00A15469" w:rsidRPr="006608F4" w:rsidRDefault="00A15469" w:rsidP="00092FC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Учитель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«Математика» и «Информатика»</w:t>
            </w:r>
          </w:p>
        </w:tc>
        <w:tc>
          <w:tcPr>
            <w:tcW w:w="1702" w:type="dxa"/>
            <w:vMerge w:val="restart"/>
          </w:tcPr>
          <w:p w:rsidR="00A1546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Информатика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21/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21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2018</w:t>
            </w:r>
          </w:p>
        </w:tc>
      </w:tr>
      <w:tr w:rsidR="00A15469" w:rsidRPr="006608F4" w:rsidTr="00ED3B30">
        <w:trPr>
          <w:trHeight w:val="377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3E635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ЦДПО «Академия социального образования», диплом ПП №733803,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lastRenderedPageBreak/>
              <w:t>2006г.</w:t>
            </w:r>
          </w:p>
        </w:tc>
        <w:tc>
          <w:tcPr>
            <w:tcW w:w="1910" w:type="dxa"/>
          </w:tcPr>
          <w:p w:rsidR="00A15469" w:rsidRPr="006608F4" w:rsidRDefault="00A15469" w:rsidP="00092FC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«Преподаватель высшей 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школы»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Мечов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Максим Павлович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B7473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ФГБОУ ВО «Казанская государственная академия ветеринарной медицины им. Н.Э.Баумана», диплом ВСА №0942752, 2010г.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Ветеринарный врач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«Ветеринария»</w:t>
            </w:r>
          </w:p>
        </w:tc>
        <w:tc>
          <w:tcPr>
            <w:tcW w:w="1702" w:type="dxa"/>
            <w:vMerge w:val="restart"/>
          </w:tcPr>
          <w:p w:rsidR="00A1546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Анатомия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физилиология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 животных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Ветеринарная фармакология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02.01</w:t>
            </w:r>
          </w:p>
          <w:p w:rsidR="00333AA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6/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4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ГБПОУ Московской области «Сергиево-Посадский аграрный колледж»  2017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B1511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№162409480549, 2019г.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Мифтахутдинов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Юнус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Рамилевич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Сред.специальное</w:t>
            </w:r>
            <w:proofErr w:type="spellEnd"/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ГАПОУ «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Буинский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ветеринарный техникум», диплом 111618 №0298347, 2017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Техник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«Монтаж и эксплуатация оборудования и систем газоснабжения»</w:t>
            </w:r>
          </w:p>
        </w:tc>
        <w:tc>
          <w:tcPr>
            <w:tcW w:w="1702" w:type="dxa"/>
            <w:vMerge w:val="restart"/>
          </w:tcPr>
          <w:p w:rsidR="00A1546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Физическая культура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9C714A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1702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АНО Институт непрерывного образования «Профессионал» №772407855510, 2018г.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Физическая культура и спорт</w:t>
            </w: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«Основы психологии физической культуры и спорта в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физкультурно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 -оздоровительной работе инструктора -методиста (тренера)»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Мурзыкова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Надежда Анатольевна</w:t>
            </w:r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Казанский государственный педагогический университет, диплом ВСЭ №0479703, 2004г. 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Биологии и химии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«Биология»</w:t>
            </w:r>
          </w:p>
        </w:tc>
        <w:tc>
          <w:tcPr>
            <w:tcW w:w="1702" w:type="dxa"/>
          </w:tcPr>
          <w:p w:rsidR="00A1546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Химия</w:t>
            </w:r>
          </w:p>
          <w:p w:rsidR="00333AA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философии</w:t>
            </w: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15/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15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Мусина Эльмира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Наилевна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   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C4632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Казанский государственный университет имени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В.И.Ульянова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-Ленина, диплом АВС №0909810,1999г.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Филолог. Преподаватель татарского языка и литературы, турецкого языка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«Философия»</w:t>
            </w:r>
          </w:p>
        </w:tc>
        <w:tc>
          <w:tcPr>
            <w:tcW w:w="1702" w:type="dxa"/>
            <w:vMerge w:val="restart"/>
          </w:tcPr>
          <w:p w:rsidR="00A1546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История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19/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19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B93D3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ФГБОУ ВПО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«Казанский национальный исследовательский технологический университет», диплом ВСГ №4773756, 2011г.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Экономист менеджер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«Экономика управления на предприятии (по отраслям)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ФГБОУ ВПО «Ульяновский государственный педагогический университет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им.И.Н.Ульянова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»,</w:t>
            </w:r>
          </w:p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 №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732402570636, 2015г.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Преподавания истории и обществознания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Мухаметзянов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Алмаз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Ильшатович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8453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Заведующий отделение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ЧОУ ВПО «Академия социального образования», диплом  КЛ №62363, 2012г.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юрист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«Юриспруденция»</w:t>
            </w:r>
          </w:p>
        </w:tc>
        <w:tc>
          <w:tcPr>
            <w:tcW w:w="1702" w:type="dxa"/>
            <w:vMerge w:val="restart"/>
          </w:tcPr>
          <w:p w:rsidR="00A1546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Нормирование труда и сметы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01.02</w:t>
            </w:r>
          </w:p>
          <w:p w:rsidR="00333AA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02.01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5/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ГАОУ ДПО «Институт развития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lastRenderedPageBreak/>
              <w:t>образования  РТ», диплом №180000271524, 2018г.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lastRenderedPageBreak/>
              <w:t>право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Педагогичес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кая деятельность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Мухаметзянова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Эндже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Масгутовна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Казанский социально-юридический институт, диплом ВСБ №0959430, 2004г.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Педагог-психолог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«Педагогика и психология»</w:t>
            </w:r>
          </w:p>
        </w:tc>
        <w:tc>
          <w:tcPr>
            <w:tcW w:w="1702" w:type="dxa"/>
            <w:vMerge w:val="restart"/>
          </w:tcPr>
          <w:p w:rsidR="00A1546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02.02</w:t>
            </w:r>
          </w:p>
          <w:p w:rsidR="00333AA9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03.02</w:t>
            </w:r>
          </w:p>
          <w:p w:rsidR="00333AA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03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24/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500E2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ЧОУ ДПО «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АБиУС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», диплом №342408851870, 2019г.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Логопед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«Специальная педагогика. Логопедия»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Тетюшское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педагогическое училище, диплом УТ №364661, 1994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Мухаметзярова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Гелине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Шарифзяновна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Чувашский государственный педагогический институт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им.И.Я.Яковлева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, диплом НВ №341121, 1986г.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математике и физики средней школы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«Математика»</w:t>
            </w:r>
          </w:p>
        </w:tc>
        <w:tc>
          <w:tcPr>
            <w:tcW w:w="1702" w:type="dxa"/>
          </w:tcPr>
          <w:p w:rsidR="00A15469" w:rsidRPr="006608F4" w:rsidRDefault="00333AA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Математика</w:t>
            </w: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32/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32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ФГБОУ ДПО Межрегиональный  институт повышения квалификации специалистов ПО 2016</w:t>
            </w:r>
          </w:p>
        </w:tc>
      </w:tr>
      <w:tr w:rsidR="00A15469" w:rsidRPr="006608F4" w:rsidTr="00ED3B30">
        <w:trPr>
          <w:trHeight w:val="70"/>
        </w:trPr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Нуриева Наталья Николаевна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C63C6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Заведующий отделение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3118" w:type="dxa"/>
          </w:tcPr>
          <w:p w:rsidR="00A15469" w:rsidRPr="006608F4" w:rsidRDefault="00A15469" w:rsidP="00E224F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ФГОУ ВПО «Казанская государственная академия ветеринарной медицины им. Н.Э.Баумана», диплом ВСБ №0075512, 2005г.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Ветеринарный врач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«Ветеринария»</w:t>
            </w:r>
          </w:p>
        </w:tc>
        <w:tc>
          <w:tcPr>
            <w:tcW w:w="1702" w:type="dxa"/>
            <w:vMerge w:val="restart"/>
          </w:tcPr>
          <w:p w:rsidR="00A15469" w:rsidRDefault="0068562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Латинский язык</w:t>
            </w:r>
          </w:p>
          <w:p w:rsidR="00685623" w:rsidRDefault="0068562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685623" w:rsidRDefault="0068562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 01</w:t>
            </w:r>
          </w:p>
          <w:p w:rsidR="00685623" w:rsidRDefault="0068562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 01</w:t>
            </w:r>
          </w:p>
          <w:p w:rsidR="00685623" w:rsidRDefault="00685623" w:rsidP="006856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69" w:rsidRDefault="0068562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 02</w:t>
            </w:r>
          </w:p>
          <w:p w:rsidR="00A15469" w:rsidRDefault="00685623" w:rsidP="0068562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 02</w:t>
            </w:r>
          </w:p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20/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2020</w:t>
            </w:r>
          </w:p>
        </w:tc>
      </w:tr>
      <w:tr w:rsidR="00A15469" w:rsidRPr="006608F4" w:rsidTr="00ED3B30">
        <w:trPr>
          <w:trHeight w:val="70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5F36B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«Академия социального образования», диплом ПП №733882, 2011г.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«Педагогика высшей школы»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Паспекова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Татьяна Викторовна</w:t>
            </w:r>
          </w:p>
        </w:tc>
        <w:tc>
          <w:tcPr>
            <w:tcW w:w="993" w:type="dxa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Сред.специальное</w:t>
            </w:r>
            <w:proofErr w:type="spellEnd"/>
          </w:p>
        </w:tc>
        <w:tc>
          <w:tcPr>
            <w:tcW w:w="1418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ФГОУ СПО «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Буинский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ветеринарный техникум», диплом с отличием СБ №5594389, 2008г.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Ветеринарный фельдшер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«Ветеринария»</w:t>
            </w:r>
          </w:p>
        </w:tc>
        <w:tc>
          <w:tcPr>
            <w:tcW w:w="1702" w:type="dxa"/>
          </w:tcPr>
          <w:p w:rsidR="00A15469" w:rsidRDefault="00AA278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AA278D" w:rsidRDefault="00AA278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  <w:p w:rsidR="00AA278D" w:rsidRPr="006608F4" w:rsidRDefault="00AA278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03</w:t>
            </w: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Путятинский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Анатолий Иванович</w:t>
            </w:r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C63C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ФГОУ ВПО «Ульяновская государственная сельскохозяйственная академия», диплом ВСВ №0954430, 2005г.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Инженер 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«Технология обслуживания и ремонта машин в агропромышленном комплексе»</w:t>
            </w:r>
          </w:p>
        </w:tc>
        <w:tc>
          <w:tcPr>
            <w:tcW w:w="1702" w:type="dxa"/>
            <w:vMerge w:val="restart"/>
          </w:tcPr>
          <w:p w:rsidR="00A15469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  <w:p w:rsidR="002D5A58" w:rsidRPr="006608F4" w:rsidRDefault="002D5A58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46/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5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9C714A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84284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№162409480553, 2019г.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Садыков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Ильгизар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Зарипович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государственный педагогический институт, диплом НВ №476083, 1988г.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истории и обществознания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«История»</w:t>
            </w:r>
          </w:p>
        </w:tc>
        <w:tc>
          <w:tcPr>
            <w:tcW w:w="1702" w:type="dxa"/>
            <w:vMerge w:val="restart"/>
          </w:tcPr>
          <w:p w:rsidR="00A15469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Охрана труда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технологии общестроительных работ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03.01</w:t>
            </w:r>
          </w:p>
          <w:p w:rsidR="00C43DAD" w:rsidRPr="006608F4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03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40/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40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«Институт развития образования РТ» 2018г.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ПМФ ФГБУ «Всероссийский научно-исследовательский институт охраны  и экономики труда», диплом 533, 2013г.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«Охрана труда»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Салахова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Лейсан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Ильдусовна</w:t>
            </w:r>
            <w:proofErr w:type="spellEnd"/>
          </w:p>
        </w:tc>
        <w:tc>
          <w:tcPr>
            <w:tcW w:w="993" w:type="dxa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Педагог организатор  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ЧОУ ВПО «Институт социальных и гуманитарных знаний», диплом 131605 №0012086, 2015г.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«Психология»</w:t>
            </w:r>
          </w:p>
        </w:tc>
        <w:tc>
          <w:tcPr>
            <w:tcW w:w="1702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8/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7</w:t>
            </w: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ФГАОУ ВО «КФУ» 2016</w:t>
            </w:r>
          </w:p>
        </w:tc>
      </w:tr>
      <w:tr w:rsidR="00A15469" w:rsidRPr="006608F4" w:rsidTr="00ED3B30">
        <w:trPr>
          <w:trHeight w:val="353"/>
        </w:trPr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Уразаева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Алсу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Мусовна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высшая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ГОУ ВПО «Ульяновский государственный педагогический университет им. И.Н.Ульянова»,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lastRenderedPageBreak/>
              <w:t>диплом ВСВ №0197311, 2004г.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lastRenderedPageBreak/>
              <w:t>Учитель технологии и предпринимательства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«Технология и предприним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ательство»</w:t>
            </w:r>
          </w:p>
        </w:tc>
        <w:tc>
          <w:tcPr>
            <w:tcW w:w="1702" w:type="dxa"/>
            <w:vMerge w:val="restart"/>
          </w:tcPr>
          <w:p w:rsidR="00A15469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Основы бухгалтерского учета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 xml:space="preserve">Учет в предприятиях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селського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 хозяйства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01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02.01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02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04.01, 04.02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04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04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05.01</w:t>
            </w:r>
          </w:p>
          <w:p w:rsidR="00C43DAD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05</w:t>
            </w:r>
          </w:p>
          <w:p w:rsidR="00C43DAD" w:rsidRPr="006608F4" w:rsidRDefault="00C43DAD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05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33/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31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ФГБОУ ВПО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УлГПУ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 И.Н. Ульянова 2018</w:t>
            </w:r>
          </w:p>
        </w:tc>
      </w:tr>
      <w:tr w:rsidR="00A15469" w:rsidRPr="006608F4" w:rsidTr="00ED3B30">
        <w:trPr>
          <w:trHeight w:val="353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7E64B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ФГБОУ «Татарский институт переподготовки кадров агробизнеса», диплом ПП №988248, 2009г.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Менеджмент государственного и муниципального самоуправления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«Основы государственного и муниципального самоуправления»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rPr>
          <w:trHeight w:val="353"/>
        </w:trPr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ФГБОУ ДПОС «Татарский институт переподготовки кадров агробизнеса», диплом №162402019386, 2014г.</w:t>
            </w:r>
          </w:p>
          <w:p w:rsidR="00A15469" w:rsidRPr="006608F4" w:rsidRDefault="00A15469" w:rsidP="0084385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Бухгалтерского учета и аудита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«Бухгалтерский учет и аудит»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Фазлиева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Гелюся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Талгатовна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A4B1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ФГОУ ВПО «Казанская государственная академия ветеринарной медицины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им.Н.Э.Баумана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», диплом ВСГ №4492074, 2010г.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Технолог сельскохозяйственного производства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«Технология производства и переработки сельскохозяйственной продукции»</w:t>
            </w:r>
          </w:p>
        </w:tc>
        <w:tc>
          <w:tcPr>
            <w:tcW w:w="1702" w:type="dxa"/>
            <w:vMerge w:val="restart"/>
          </w:tcPr>
          <w:p w:rsidR="00A15469" w:rsidRDefault="0036173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зоотехнии</w:t>
            </w:r>
          </w:p>
          <w:p w:rsidR="00361733" w:rsidRDefault="0036173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Метрология и стандартизация</w:t>
            </w:r>
          </w:p>
          <w:p w:rsidR="005A60A1" w:rsidRDefault="005A60A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микробиологии</w:t>
            </w:r>
          </w:p>
          <w:p w:rsidR="00361733" w:rsidRDefault="0036173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01.01</w:t>
            </w:r>
          </w:p>
          <w:p w:rsidR="00361733" w:rsidRDefault="0036173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361733" w:rsidRDefault="0036173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01</w:t>
            </w:r>
          </w:p>
          <w:p w:rsidR="00361733" w:rsidRDefault="0036173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03.01</w:t>
            </w:r>
          </w:p>
          <w:p w:rsidR="00361733" w:rsidRDefault="00361733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03</w:t>
            </w:r>
          </w:p>
          <w:p w:rsidR="00361733" w:rsidRPr="006608F4" w:rsidRDefault="00361733" w:rsidP="00995FB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03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8/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7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C91E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№162409480555, 2019г. (переподготовка)</w:t>
            </w:r>
          </w:p>
          <w:p w:rsidR="00A15469" w:rsidRPr="006608F4" w:rsidRDefault="00A15469" w:rsidP="00C91E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0" w:type="dxa"/>
          </w:tcPr>
          <w:p w:rsidR="00A15469" w:rsidRPr="006608F4" w:rsidRDefault="00A15469" w:rsidP="008438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  <w:vMerge w:val="restart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Фомина Алина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Пантелеймоновна</w:t>
            </w:r>
            <w:proofErr w:type="spellEnd"/>
          </w:p>
        </w:tc>
        <w:tc>
          <w:tcPr>
            <w:tcW w:w="993" w:type="dxa"/>
            <w:vMerge w:val="restart"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  <w:vMerge w:val="restart"/>
          </w:tcPr>
          <w:p w:rsidR="00A15469" w:rsidRPr="006608F4" w:rsidRDefault="00A15469" w:rsidP="009A3C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A15469" w:rsidRPr="006608F4" w:rsidRDefault="00A15469" w:rsidP="009D6BF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ГОУ ВПО «Чувашский государственный педагогический университет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им.И.Я.Яковлева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», диплом ВСВ №9735880, 2004г.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</w:t>
            </w:r>
          </w:p>
        </w:tc>
        <w:tc>
          <w:tcPr>
            <w:tcW w:w="1209" w:type="dxa"/>
          </w:tcPr>
          <w:p w:rsidR="00A15469" w:rsidRPr="006608F4" w:rsidRDefault="00A15469" w:rsidP="00D542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«Филология чувашский язык и литература»</w:t>
            </w:r>
          </w:p>
        </w:tc>
        <w:tc>
          <w:tcPr>
            <w:tcW w:w="1702" w:type="dxa"/>
            <w:vMerge w:val="restart"/>
          </w:tcPr>
          <w:p w:rsidR="00A15469" w:rsidRPr="006608F4" w:rsidRDefault="00995FBA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</w:tc>
        <w:tc>
          <w:tcPr>
            <w:tcW w:w="718" w:type="dxa"/>
            <w:vMerge w:val="restart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14/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061" w:type="dxa"/>
            <w:vMerge w:val="restart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2017</w:t>
            </w:r>
          </w:p>
        </w:tc>
      </w:tr>
      <w:tr w:rsidR="00A15469" w:rsidRPr="006608F4" w:rsidTr="00ED3B30">
        <w:tc>
          <w:tcPr>
            <w:tcW w:w="426" w:type="dxa"/>
            <w:vMerge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A15469" w:rsidRPr="006608F4" w:rsidRDefault="00A15469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A15469" w:rsidRPr="006608F4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15469" w:rsidRPr="006608F4" w:rsidRDefault="00A15469" w:rsidP="009A3C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A15469" w:rsidP="00F2131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ГОУ ВПО «Чувашский государственный педагогический университет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им.И.Я.Яковлева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», диплом ПП №783770, 2004г. (переподготовка)</w:t>
            </w:r>
          </w:p>
        </w:tc>
        <w:tc>
          <w:tcPr>
            <w:tcW w:w="1910" w:type="dxa"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A15469" w:rsidRPr="006608F4" w:rsidRDefault="00A15469" w:rsidP="00D542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«Английский язык»</w:t>
            </w:r>
          </w:p>
        </w:tc>
        <w:tc>
          <w:tcPr>
            <w:tcW w:w="1702" w:type="dxa"/>
            <w:vMerge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A15469" w:rsidRPr="006608F4" w:rsidRDefault="00A15469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69" w:rsidRPr="006608F4" w:rsidTr="00ED3B30">
        <w:tc>
          <w:tcPr>
            <w:tcW w:w="426" w:type="dxa"/>
          </w:tcPr>
          <w:p w:rsidR="00A15469" w:rsidRPr="006608F4" w:rsidRDefault="00A15469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A15469" w:rsidRPr="00A15469" w:rsidRDefault="00A15469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A15469">
              <w:rPr>
                <w:rFonts w:ascii="Times New Roman" w:hAnsi="Times New Roman" w:cs="Times New Roman"/>
                <w:sz w:val="18"/>
                <w:szCs w:val="18"/>
              </w:rPr>
              <w:t>Филиппова Нина Валерьевна</w:t>
            </w:r>
          </w:p>
        </w:tc>
        <w:tc>
          <w:tcPr>
            <w:tcW w:w="993" w:type="dxa"/>
          </w:tcPr>
          <w:p w:rsidR="00A15469" w:rsidRDefault="00A15469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A15469" w:rsidRPr="006608F4" w:rsidRDefault="00A15469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992" w:type="dxa"/>
          </w:tcPr>
          <w:p w:rsidR="00A15469" w:rsidRPr="006608F4" w:rsidRDefault="00A15469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A15469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ФГБОУ ВПО «Московский государственный университет технологий и управления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им.К.Г.Разумовского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, диплом 107718 №0104267, 2014г.</w:t>
            </w:r>
          </w:p>
        </w:tc>
        <w:tc>
          <w:tcPr>
            <w:tcW w:w="1910" w:type="dxa"/>
          </w:tcPr>
          <w:p w:rsidR="00A15469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Бакалавр </w:t>
            </w:r>
          </w:p>
        </w:tc>
        <w:tc>
          <w:tcPr>
            <w:tcW w:w="1209" w:type="dxa"/>
          </w:tcPr>
          <w:p w:rsidR="00A15469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«Технология продукции и организации общественного питания</w:t>
            </w:r>
          </w:p>
        </w:tc>
        <w:tc>
          <w:tcPr>
            <w:tcW w:w="1702" w:type="dxa"/>
          </w:tcPr>
          <w:p w:rsidR="00A15469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01</w:t>
            </w:r>
          </w:p>
          <w:p w:rsidR="00995FBA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02</w:t>
            </w:r>
          </w:p>
          <w:p w:rsidR="00995FBA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ПП 03</w:t>
            </w:r>
          </w:p>
          <w:p w:rsidR="00995FBA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04, ПП 04</w:t>
            </w:r>
          </w:p>
          <w:p w:rsidR="00995FBA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05, ПП 05</w:t>
            </w:r>
          </w:p>
          <w:p w:rsidR="00995FBA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06, ПП 06</w:t>
            </w:r>
          </w:p>
          <w:p w:rsidR="00995FBA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  <w:p w:rsidR="00995FBA" w:rsidRPr="006608F4" w:rsidRDefault="00995FBA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</w:tcPr>
          <w:p w:rsidR="00A15469" w:rsidRDefault="00A15469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</w:tcPr>
          <w:p w:rsidR="00A15469" w:rsidRPr="006608F4" w:rsidRDefault="00A15469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6067" w:rsidRPr="006608F4" w:rsidTr="00ED3B30">
        <w:tc>
          <w:tcPr>
            <w:tcW w:w="426" w:type="dxa"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8A6067" w:rsidRPr="006608F4" w:rsidRDefault="008A6067" w:rsidP="009C71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Хазиев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Салават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Рифович</w:t>
            </w:r>
            <w:proofErr w:type="spellEnd"/>
          </w:p>
        </w:tc>
        <w:tc>
          <w:tcPr>
            <w:tcW w:w="993" w:type="dxa"/>
          </w:tcPr>
          <w:p w:rsidR="008A6067" w:rsidRPr="006608F4" w:rsidRDefault="008A6067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8A6067" w:rsidRPr="006608F4" w:rsidRDefault="008A6067" w:rsidP="009C714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8A6067" w:rsidRPr="006608F4" w:rsidRDefault="008A6067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8A6067" w:rsidRPr="006608F4" w:rsidRDefault="008A6067" w:rsidP="009C714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государственный педагогический университет, диплом ДВС №1463500, 2001г.</w:t>
            </w:r>
          </w:p>
        </w:tc>
        <w:tc>
          <w:tcPr>
            <w:tcW w:w="1910" w:type="dxa"/>
          </w:tcPr>
          <w:p w:rsidR="008A6067" w:rsidRPr="006608F4" w:rsidRDefault="008A6067" w:rsidP="009C71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русского языка, литературы, английского языка</w:t>
            </w:r>
          </w:p>
        </w:tc>
        <w:tc>
          <w:tcPr>
            <w:tcW w:w="1209" w:type="dxa"/>
          </w:tcPr>
          <w:p w:rsidR="008A6067" w:rsidRPr="006608F4" w:rsidRDefault="008A6067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«Русский язык и литература»</w:t>
            </w:r>
          </w:p>
        </w:tc>
        <w:tc>
          <w:tcPr>
            <w:tcW w:w="1702" w:type="dxa"/>
          </w:tcPr>
          <w:p w:rsidR="008A6067" w:rsidRDefault="00995FBA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Иностранный язык</w:t>
            </w:r>
          </w:p>
          <w:p w:rsidR="00995FBA" w:rsidRDefault="00995FBA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Русский язык</w:t>
            </w:r>
          </w:p>
          <w:p w:rsidR="00995FBA" w:rsidRPr="006608F4" w:rsidRDefault="00995FBA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Литература</w:t>
            </w:r>
          </w:p>
        </w:tc>
        <w:tc>
          <w:tcPr>
            <w:tcW w:w="718" w:type="dxa"/>
          </w:tcPr>
          <w:p w:rsidR="008A6067" w:rsidRPr="006608F4" w:rsidRDefault="008A6067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20/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7</w:t>
            </w:r>
          </w:p>
        </w:tc>
        <w:tc>
          <w:tcPr>
            <w:tcW w:w="2061" w:type="dxa"/>
          </w:tcPr>
          <w:p w:rsidR="008A6067" w:rsidRPr="006608F4" w:rsidRDefault="008A6067" w:rsidP="009C714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8A6067" w:rsidRPr="006608F4" w:rsidTr="00ED3B30">
        <w:tc>
          <w:tcPr>
            <w:tcW w:w="426" w:type="dxa"/>
            <w:vMerge w:val="restart"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Хуснутдинова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Ильмира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Амиржановна</w:t>
            </w:r>
            <w:proofErr w:type="spellEnd"/>
          </w:p>
        </w:tc>
        <w:tc>
          <w:tcPr>
            <w:tcW w:w="993" w:type="dxa"/>
            <w:vMerge w:val="restart"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8A6067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Зам.директора по учебно-воспитательной работе </w:t>
            </w:r>
          </w:p>
          <w:p w:rsidR="008A6067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  <w:p w:rsidR="008A6067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  <w:p w:rsidR="008A6067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  <w:p w:rsidR="008A6067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Педагог-психолог </w:t>
            </w:r>
          </w:p>
        </w:tc>
        <w:tc>
          <w:tcPr>
            <w:tcW w:w="992" w:type="dxa"/>
            <w:vMerge w:val="restart"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lastRenderedPageBreak/>
              <w:t>первая</w:t>
            </w:r>
          </w:p>
        </w:tc>
        <w:tc>
          <w:tcPr>
            <w:tcW w:w="3118" w:type="dxa"/>
          </w:tcPr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ЧОУ ВПО «Академия социального образования», диплом КЛ №61889, 2012г.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Специалист 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«Социальная работа»</w:t>
            </w:r>
          </w:p>
        </w:tc>
        <w:tc>
          <w:tcPr>
            <w:tcW w:w="1702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19/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8</w:t>
            </w:r>
          </w:p>
        </w:tc>
        <w:tc>
          <w:tcPr>
            <w:tcW w:w="2061" w:type="dxa"/>
            <w:vMerge w:val="restart"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8A6067" w:rsidRPr="006608F4" w:rsidTr="00ED3B30">
        <w:tc>
          <w:tcPr>
            <w:tcW w:w="426" w:type="dxa"/>
            <w:vMerge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ГАОУ ДПО «Институт развития образования РТ», диплом 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№180000240626, 2017г.</w:t>
            </w:r>
          </w:p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Педагогическая 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деятельность в профессиональных образовательных организациях</w:t>
            </w:r>
          </w:p>
        </w:tc>
        <w:tc>
          <w:tcPr>
            <w:tcW w:w="1702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6067" w:rsidRPr="006608F4" w:rsidTr="00ED3B30">
        <w:tc>
          <w:tcPr>
            <w:tcW w:w="426" w:type="dxa"/>
            <w:vMerge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8A6067" w:rsidRPr="006608F4" w:rsidRDefault="008A6067" w:rsidP="00323D2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«Институт развития образования РТ», диплом №180000272157, 2018г.</w:t>
            </w:r>
          </w:p>
          <w:p w:rsidR="008A6067" w:rsidRPr="006608F4" w:rsidRDefault="008A6067" w:rsidP="00323D2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(переподготовка)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«Практическая психология в системе образования»</w:t>
            </w:r>
          </w:p>
        </w:tc>
        <w:tc>
          <w:tcPr>
            <w:tcW w:w="1702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6067" w:rsidRPr="006608F4" w:rsidTr="00ED3B30">
        <w:tc>
          <w:tcPr>
            <w:tcW w:w="426" w:type="dxa"/>
            <w:vMerge w:val="restart"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Шакурова Лилия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Зайнулловна</w:t>
            </w:r>
            <w:proofErr w:type="spellEnd"/>
          </w:p>
        </w:tc>
        <w:tc>
          <w:tcPr>
            <w:tcW w:w="993" w:type="dxa"/>
            <w:vMerge w:val="restart"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Преподаватель, зав.отделение</w:t>
            </w:r>
          </w:p>
        </w:tc>
        <w:tc>
          <w:tcPr>
            <w:tcW w:w="992" w:type="dxa"/>
            <w:vMerge w:val="restart"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8A6067" w:rsidRPr="006608F4" w:rsidRDefault="008A6067" w:rsidP="00091DB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государственный педагогический институт, диплом ЦВ №196611, 1992г.</w:t>
            </w:r>
          </w:p>
        </w:tc>
        <w:tc>
          <w:tcPr>
            <w:tcW w:w="1910" w:type="dxa"/>
          </w:tcPr>
          <w:p w:rsidR="008A6067" w:rsidRPr="006608F4" w:rsidRDefault="008A6067" w:rsidP="002238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математики, информатики вычислительных машин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«Математика, информатика вычислительных машин»</w:t>
            </w:r>
          </w:p>
        </w:tc>
        <w:tc>
          <w:tcPr>
            <w:tcW w:w="1702" w:type="dxa"/>
            <w:vMerge w:val="restart"/>
          </w:tcPr>
          <w:p w:rsidR="008A6067" w:rsidRDefault="002D1EE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Инженерная графика</w:t>
            </w:r>
          </w:p>
          <w:p w:rsidR="002D1EEE" w:rsidRPr="006608F4" w:rsidRDefault="002D1EE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Информатика</w:t>
            </w:r>
          </w:p>
        </w:tc>
        <w:tc>
          <w:tcPr>
            <w:tcW w:w="7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27/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27</w:t>
            </w:r>
          </w:p>
        </w:tc>
        <w:tc>
          <w:tcPr>
            <w:tcW w:w="2061" w:type="dxa"/>
            <w:vMerge w:val="restart"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2018</w:t>
            </w:r>
          </w:p>
        </w:tc>
      </w:tr>
      <w:tr w:rsidR="008A6067" w:rsidRPr="006608F4" w:rsidTr="00ED3B30">
        <w:tc>
          <w:tcPr>
            <w:tcW w:w="426" w:type="dxa"/>
            <w:vMerge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8A6067" w:rsidRPr="006608F4" w:rsidRDefault="008A6067" w:rsidP="00DB7A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ФГАОУ ВПО «Казанский (Приволжский) федеральный университет»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», диплом ПП №781907, 2010г.</w:t>
            </w:r>
          </w:p>
          <w:p w:rsidR="008A6067" w:rsidRPr="006608F4" w:rsidRDefault="008A6067" w:rsidP="00DB7A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(переподготовка)</w:t>
            </w:r>
          </w:p>
        </w:tc>
        <w:tc>
          <w:tcPr>
            <w:tcW w:w="1910" w:type="dxa"/>
          </w:tcPr>
          <w:p w:rsidR="008A6067" w:rsidRPr="006608F4" w:rsidRDefault="008A6067" w:rsidP="002238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Менеджмент 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Президентской программе подготовки управленческих кадров для организации народного хозяйства</w:t>
            </w:r>
          </w:p>
        </w:tc>
        <w:tc>
          <w:tcPr>
            <w:tcW w:w="1702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6067" w:rsidRPr="006608F4" w:rsidTr="00ED3B30">
        <w:tc>
          <w:tcPr>
            <w:tcW w:w="426" w:type="dxa"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Шакурова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Миляуша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Фаритовна</w:t>
            </w:r>
            <w:proofErr w:type="spellEnd"/>
          </w:p>
        </w:tc>
        <w:tc>
          <w:tcPr>
            <w:tcW w:w="993" w:type="dxa"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</w:t>
            </w:r>
          </w:p>
        </w:tc>
        <w:tc>
          <w:tcPr>
            <w:tcW w:w="992" w:type="dxa"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3118" w:type="dxa"/>
          </w:tcPr>
          <w:p w:rsidR="008A6067" w:rsidRPr="006608F4" w:rsidRDefault="008A6067" w:rsidP="00E5328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государственный педагогический институт, диплом ДВС №1642123, 2002г.</w:t>
            </w:r>
          </w:p>
        </w:tc>
        <w:tc>
          <w:tcPr>
            <w:tcW w:w="1910" w:type="dxa"/>
          </w:tcPr>
          <w:p w:rsidR="008A6067" w:rsidRPr="006608F4" w:rsidRDefault="008A6067" w:rsidP="00DE009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Учитель английского и татарского языков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«Английский и татарский языки»</w:t>
            </w:r>
          </w:p>
        </w:tc>
        <w:tc>
          <w:tcPr>
            <w:tcW w:w="1702" w:type="dxa"/>
          </w:tcPr>
          <w:p w:rsidR="008A6067" w:rsidRPr="006608F4" w:rsidRDefault="002D1EE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Иностранный язык</w:t>
            </w:r>
          </w:p>
        </w:tc>
        <w:tc>
          <w:tcPr>
            <w:tcW w:w="718" w:type="dxa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16/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16</w:t>
            </w:r>
          </w:p>
        </w:tc>
        <w:tc>
          <w:tcPr>
            <w:tcW w:w="2061" w:type="dxa"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8A6067" w:rsidRPr="006608F4" w:rsidTr="00ED3B30">
        <w:tc>
          <w:tcPr>
            <w:tcW w:w="426" w:type="dxa"/>
            <w:vMerge w:val="restart"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Шарафутдинов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Фанис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Узбекович</w:t>
            </w:r>
            <w:proofErr w:type="spellEnd"/>
          </w:p>
        </w:tc>
        <w:tc>
          <w:tcPr>
            <w:tcW w:w="993" w:type="dxa"/>
            <w:vMerge w:val="restart"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Преподаватель-организатор ОБЖ</w:t>
            </w:r>
          </w:p>
        </w:tc>
        <w:tc>
          <w:tcPr>
            <w:tcW w:w="992" w:type="dxa"/>
            <w:vMerge w:val="restart"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Казанский сельскохозяйственный институт им. М.Горького, диплом ЦВ №300152, 1993г.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Инженер-механик 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Механизация сельского хозяйства</w:t>
            </w:r>
          </w:p>
        </w:tc>
        <w:tc>
          <w:tcPr>
            <w:tcW w:w="1702" w:type="dxa"/>
            <w:vMerge w:val="restart"/>
          </w:tcPr>
          <w:p w:rsidR="008A6067" w:rsidRDefault="002D1EE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ОБЖ</w:t>
            </w:r>
          </w:p>
          <w:p w:rsidR="002D1EEE" w:rsidRPr="006608F4" w:rsidRDefault="002D1EEE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БЖД</w:t>
            </w:r>
          </w:p>
        </w:tc>
        <w:tc>
          <w:tcPr>
            <w:tcW w:w="7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33/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33</w:t>
            </w:r>
          </w:p>
        </w:tc>
        <w:tc>
          <w:tcPr>
            <w:tcW w:w="2061" w:type="dxa"/>
            <w:vMerge w:val="restart"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ФГБОУ ВПО </w:t>
            </w:r>
            <w:proofErr w:type="spellStart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УлГПУ</w:t>
            </w:r>
            <w:proofErr w:type="spellEnd"/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 И.Н. Ульянова 2017</w:t>
            </w:r>
          </w:p>
        </w:tc>
      </w:tr>
      <w:tr w:rsidR="008A6067" w:rsidRPr="006608F4" w:rsidTr="00ED3B30">
        <w:tc>
          <w:tcPr>
            <w:tcW w:w="426" w:type="dxa"/>
            <w:vMerge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ГОУ ВПО «Татарский государственный гуманитарный  педагогический университет», диплом ПП-1 №798747, 2011г.</w:t>
            </w:r>
          </w:p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(переподготовка)  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«Физическая культура и безопасность жизнедеятельности, теория и методика обучения в общеобразовательных учреждений»</w:t>
            </w:r>
          </w:p>
        </w:tc>
        <w:tc>
          <w:tcPr>
            <w:tcW w:w="1702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6067" w:rsidRPr="006608F4" w:rsidTr="00ED3B30">
        <w:tc>
          <w:tcPr>
            <w:tcW w:w="426" w:type="dxa"/>
            <w:vMerge w:val="restart"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Юнусов Дамир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Данисович</w:t>
            </w:r>
            <w:proofErr w:type="spellEnd"/>
          </w:p>
        </w:tc>
        <w:tc>
          <w:tcPr>
            <w:tcW w:w="993" w:type="dxa"/>
            <w:vMerge w:val="restart"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Мастер производственн</w:t>
            </w: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lastRenderedPageBreak/>
              <w:t>ого обучения</w:t>
            </w:r>
          </w:p>
        </w:tc>
        <w:tc>
          <w:tcPr>
            <w:tcW w:w="992" w:type="dxa"/>
            <w:vMerge w:val="restart"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ГБОУ СПО «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Буинский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 xml:space="preserve"> ветеринарный техникум», диплом 111616 №0013726,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lastRenderedPageBreak/>
              <w:t>2014 г.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lastRenderedPageBreak/>
              <w:t xml:space="preserve">Юрист 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 xml:space="preserve">«Правоохранительная 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деятельность»</w:t>
            </w:r>
          </w:p>
        </w:tc>
        <w:tc>
          <w:tcPr>
            <w:tcW w:w="1702" w:type="dxa"/>
            <w:vMerge w:val="restart"/>
          </w:tcPr>
          <w:p w:rsidR="008A6067" w:rsidRDefault="0050413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МДК 01.01</w:t>
            </w:r>
          </w:p>
          <w:p w:rsidR="00504131" w:rsidRDefault="0050413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01, ПП 01</w:t>
            </w:r>
          </w:p>
          <w:p w:rsidR="00504131" w:rsidRDefault="0050413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МДК 02.01, 02.02</w:t>
            </w:r>
          </w:p>
          <w:p w:rsidR="00504131" w:rsidRDefault="0050413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02, ПП 02</w:t>
            </w:r>
          </w:p>
          <w:p w:rsidR="00504131" w:rsidRDefault="0050413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07.01</w:t>
            </w:r>
          </w:p>
          <w:p w:rsidR="00504131" w:rsidRPr="006608F4" w:rsidRDefault="00504131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07, ПП 07</w:t>
            </w:r>
          </w:p>
        </w:tc>
        <w:tc>
          <w:tcPr>
            <w:tcW w:w="7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lastRenderedPageBreak/>
              <w:t>4/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</w:t>
            </w:r>
          </w:p>
        </w:tc>
        <w:tc>
          <w:tcPr>
            <w:tcW w:w="2061" w:type="dxa"/>
            <w:vMerge w:val="restart"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ГАОУ ДПО Институт развития образования 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2017</w:t>
            </w:r>
          </w:p>
        </w:tc>
      </w:tr>
      <w:tr w:rsidR="008A6067" w:rsidRPr="006608F4" w:rsidTr="00ED3B30">
        <w:tc>
          <w:tcPr>
            <w:tcW w:w="426" w:type="dxa"/>
            <w:vMerge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8A6067" w:rsidRPr="006608F4" w:rsidRDefault="008A6067" w:rsidP="005B5B4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УВО «Университет управления «ТИСБИ», </w:t>
            </w: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диплом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№162409480558, 2019г. (переподготовка)</w:t>
            </w:r>
          </w:p>
        </w:tc>
        <w:tc>
          <w:tcPr>
            <w:tcW w:w="1910" w:type="dxa"/>
          </w:tcPr>
          <w:p w:rsidR="008A6067" w:rsidRPr="006608F4" w:rsidRDefault="008A6067" w:rsidP="006608F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Преподаватель в системе профессионального образования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2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6067" w:rsidRPr="006608F4" w:rsidTr="00ED3B30">
        <w:tc>
          <w:tcPr>
            <w:tcW w:w="426" w:type="dxa"/>
            <w:vMerge w:val="restart"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Юнусова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Фирая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>Фаритовна</w:t>
            </w:r>
            <w:proofErr w:type="spellEnd"/>
            <w:r w:rsidRPr="006608F4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  <w:t xml:space="preserve">  </w:t>
            </w:r>
          </w:p>
        </w:tc>
        <w:tc>
          <w:tcPr>
            <w:tcW w:w="993" w:type="dxa"/>
            <w:vMerge w:val="restart"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высшее</w:t>
            </w:r>
          </w:p>
        </w:tc>
        <w:tc>
          <w:tcPr>
            <w:tcW w:w="14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992" w:type="dxa"/>
            <w:vMerge w:val="restart"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первая</w:t>
            </w:r>
          </w:p>
        </w:tc>
        <w:tc>
          <w:tcPr>
            <w:tcW w:w="3118" w:type="dxa"/>
          </w:tcPr>
          <w:p w:rsidR="008A6067" w:rsidRPr="006608F4" w:rsidRDefault="008A6067" w:rsidP="009D6BF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НОУ Академия управления «ТИСБИ», диплом ВСГ № 0290166, 2007г.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Менеджер </w:t>
            </w: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Менеджмент организации</w:t>
            </w:r>
          </w:p>
        </w:tc>
        <w:tc>
          <w:tcPr>
            <w:tcW w:w="1702" w:type="dxa"/>
            <w:vMerge w:val="restart"/>
          </w:tcPr>
          <w:p w:rsidR="008A6067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Основы калькуляции</w:t>
            </w:r>
          </w:p>
          <w:p w:rsidR="00D23E4B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01</w:t>
            </w:r>
          </w:p>
          <w:p w:rsidR="00D23E4B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МДК02.01, 02.02</w:t>
            </w:r>
          </w:p>
          <w:p w:rsidR="00D23E4B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02, ПП 02</w:t>
            </w:r>
          </w:p>
          <w:p w:rsidR="00D23E4B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04.01, 04.02</w:t>
            </w:r>
          </w:p>
          <w:p w:rsidR="00D23E4B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04</w:t>
            </w:r>
          </w:p>
          <w:p w:rsidR="00D23E4B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МДК 05.01, 05.02</w:t>
            </w:r>
          </w:p>
          <w:p w:rsidR="00D23E4B" w:rsidRPr="006608F4" w:rsidRDefault="00D23E4B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УП 05</w:t>
            </w:r>
          </w:p>
        </w:tc>
        <w:tc>
          <w:tcPr>
            <w:tcW w:w="718" w:type="dxa"/>
            <w:vMerge w:val="restart"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28/</w:t>
            </w: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27</w:t>
            </w:r>
          </w:p>
        </w:tc>
        <w:tc>
          <w:tcPr>
            <w:tcW w:w="2061" w:type="dxa"/>
            <w:vMerge w:val="restart"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>ГАОУ ДПО Институт развития образования 2019</w:t>
            </w:r>
          </w:p>
        </w:tc>
      </w:tr>
      <w:tr w:rsidR="008A6067" w:rsidRPr="006608F4" w:rsidTr="009C714A">
        <w:tc>
          <w:tcPr>
            <w:tcW w:w="426" w:type="dxa"/>
            <w:vMerge/>
          </w:tcPr>
          <w:p w:rsidR="008A6067" w:rsidRPr="006608F4" w:rsidRDefault="008A6067" w:rsidP="00ED3B30">
            <w:pPr>
              <w:pStyle w:val="a3"/>
              <w:numPr>
                <w:ilvl w:val="0"/>
                <w:numId w:val="5"/>
              </w:numPr>
              <w:tabs>
                <w:tab w:val="left" w:pos="34"/>
                <w:tab w:val="left" w:pos="246"/>
              </w:tabs>
              <w:ind w:left="-108" w:firstLine="108"/>
              <w:jc w:val="left"/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A6067" w:rsidRPr="006608F4" w:rsidRDefault="008A6067" w:rsidP="00D113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8A6067" w:rsidRPr="006608F4" w:rsidRDefault="008A6067" w:rsidP="006608F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8A6067" w:rsidRPr="006608F4" w:rsidRDefault="008A6067" w:rsidP="009A3C2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118" w:type="dxa"/>
          </w:tcPr>
          <w:p w:rsidR="008A6067" w:rsidRPr="006608F4" w:rsidRDefault="008A6067" w:rsidP="00CA376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</w:rPr>
              <w:t>ГАОУ ДПО «Институт развития образования  РТ», диплом №180000240625, 2017г.</w:t>
            </w:r>
            <w:r w:rsidRPr="006608F4">
              <w:rPr>
                <w:rFonts w:ascii="Times New Roman" w:hAnsi="Times New Roman" w:cs="Times New Roman"/>
                <w:sz w:val="18"/>
                <w:szCs w:val="18"/>
              </w:rPr>
              <w:t xml:space="preserve"> (переподготовка)</w:t>
            </w:r>
          </w:p>
        </w:tc>
        <w:tc>
          <w:tcPr>
            <w:tcW w:w="1910" w:type="dxa"/>
          </w:tcPr>
          <w:p w:rsidR="008A6067" w:rsidRPr="006608F4" w:rsidRDefault="008A6067" w:rsidP="00D113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209" w:type="dxa"/>
          </w:tcPr>
          <w:p w:rsidR="008A6067" w:rsidRPr="006608F4" w:rsidRDefault="008A6067" w:rsidP="00D542C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  <w:r w:rsidRPr="006608F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Педагогическая деятельность в профессиональных образовательных организациях</w:t>
            </w:r>
          </w:p>
        </w:tc>
        <w:tc>
          <w:tcPr>
            <w:tcW w:w="1702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18" w:type="dxa"/>
            <w:vMerge/>
          </w:tcPr>
          <w:p w:rsidR="008A6067" w:rsidRPr="006608F4" w:rsidRDefault="008A6067" w:rsidP="00D1133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2061" w:type="dxa"/>
            <w:vMerge/>
          </w:tcPr>
          <w:p w:rsidR="008A6067" w:rsidRPr="006608F4" w:rsidRDefault="008A6067" w:rsidP="002613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1133A" w:rsidRPr="006608F4" w:rsidRDefault="00D1133A" w:rsidP="00D1133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1133A" w:rsidRPr="006608F4" w:rsidRDefault="00D1133A" w:rsidP="00406260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67363A" w:rsidRDefault="0067363A" w:rsidP="00673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3B30" w:rsidRDefault="00ED3B30" w:rsidP="00673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3B30" w:rsidRDefault="00ED3B30" w:rsidP="00673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3B30" w:rsidRDefault="00ED3B30" w:rsidP="00673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6698" w:rsidRPr="00406260" w:rsidRDefault="00FC6698" w:rsidP="00673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C6698" w:rsidRPr="00406260" w:rsidSect="00630EA4">
      <w:pgSz w:w="16838" w:h="11906" w:orient="landscape"/>
      <w:pgMar w:top="426" w:right="284" w:bottom="42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21BA7"/>
    <w:multiLevelType w:val="hybridMultilevel"/>
    <w:tmpl w:val="13608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0523C"/>
    <w:multiLevelType w:val="hybridMultilevel"/>
    <w:tmpl w:val="2A78B0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4C30BA"/>
    <w:multiLevelType w:val="multilevel"/>
    <w:tmpl w:val="04190023"/>
    <w:lvl w:ilvl="0">
      <w:start w:val="1"/>
      <w:numFmt w:val="upperRoman"/>
      <w:pStyle w:val="1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tabs>
          <w:tab w:val="num" w:pos="2340"/>
        </w:tabs>
        <w:ind w:left="900" w:firstLine="0"/>
      </w:pPr>
    </w:lvl>
    <w:lvl w:ilvl="2">
      <w:start w:val="1"/>
      <w:numFmt w:val="lowerLetter"/>
      <w:pStyle w:val="3"/>
      <w:lvlText w:val="(%3)"/>
      <w:lvlJc w:val="left"/>
      <w:pPr>
        <w:tabs>
          <w:tab w:val="num" w:pos="972"/>
        </w:tabs>
        <w:ind w:left="972" w:hanging="432"/>
      </w:pPr>
    </w:lvl>
    <w:lvl w:ilvl="3">
      <w:start w:val="1"/>
      <w:numFmt w:val="lowerRoman"/>
      <w:pStyle w:val="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3B073301"/>
    <w:multiLevelType w:val="hybridMultilevel"/>
    <w:tmpl w:val="13608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B672F5"/>
    <w:multiLevelType w:val="hybridMultilevel"/>
    <w:tmpl w:val="033A2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E154C4"/>
    <w:multiLevelType w:val="hybridMultilevel"/>
    <w:tmpl w:val="13608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94969"/>
    <w:multiLevelType w:val="hybridMultilevel"/>
    <w:tmpl w:val="13608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143320"/>
    <w:multiLevelType w:val="hybridMultilevel"/>
    <w:tmpl w:val="13608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9E4B28"/>
    <w:multiLevelType w:val="hybridMultilevel"/>
    <w:tmpl w:val="29365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3"/>
  </w:num>
  <w:num w:numId="8">
    <w:abstractNumId w:val="7"/>
  </w:num>
  <w:num w:numId="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C027A"/>
    <w:rsid w:val="000164CB"/>
    <w:rsid w:val="00023366"/>
    <w:rsid w:val="000261B6"/>
    <w:rsid w:val="00032E3C"/>
    <w:rsid w:val="00034637"/>
    <w:rsid w:val="00044000"/>
    <w:rsid w:val="000443D0"/>
    <w:rsid w:val="000577DC"/>
    <w:rsid w:val="00077308"/>
    <w:rsid w:val="00084B9D"/>
    <w:rsid w:val="00091DBF"/>
    <w:rsid w:val="00092FCB"/>
    <w:rsid w:val="000A3284"/>
    <w:rsid w:val="000A38DF"/>
    <w:rsid w:val="000A3EF9"/>
    <w:rsid w:val="000C40C0"/>
    <w:rsid w:val="000E22BC"/>
    <w:rsid w:val="000E43ED"/>
    <w:rsid w:val="000E506E"/>
    <w:rsid w:val="000F1C64"/>
    <w:rsid w:val="00101F26"/>
    <w:rsid w:val="00104802"/>
    <w:rsid w:val="001073C3"/>
    <w:rsid w:val="00142C7F"/>
    <w:rsid w:val="0014500B"/>
    <w:rsid w:val="00146071"/>
    <w:rsid w:val="001469B1"/>
    <w:rsid w:val="00146C07"/>
    <w:rsid w:val="00153185"/>
    <w:rsid w:val="001567FF"/>
    <w:rsid w:val="0017028B"/>
    <w:rsid w:val="00172D43"/>
    <w:rsid w:val="00173875"/>
    <w:rsid w:val="00176AEB"/>
    <w:rsid w:val="001938C3"/>
    <w:rsid w:val="00193D9E"/>
    <w:rsid w:val="00195942"/>
    <w:rsid w:val="00196D25"/>
    <w:rsid w:val="001A1E3E"/>
    <w:rsid w:val="001B1011"/>
    <w:rsid w:val="001B330C"/>
    <w:rsid w:val="001B5434"/>
    <w:rsid w:val="001B6658"/>
    <w:rsid w:val="001C047B"/>
    <w:rsid w:val="001C18BD"/>
    <w:rsid w:val="001C1CCD"/>
    <w:rsid w:val="001C2CF9"/>
    <w:rsid w:val="001D03BB"/>
    <w:rsid w:val="001D4510"/>
    <w:rsid w:val="001E2CAC"/>
    <w:rsid w:val="001E55A6"/>
    <w:rsid w:val="001F58B6"/>
    <w:rsid w:val="001F5C7D"/>
    <w:rsid w:val="0020312B"/>
    <w:rsid w:val="00204A95"/>
    <w:rsid w:val="00223816"/>
    <w:rsid w:val="00235ADE"/>
    <w:rsid w:val="00240758"/>
    <w:rsid w:val="00246C3E"/>
    <w:rsid w:val="00254AE3"/>
    <w:rsid w:val="0026138A"/>
    <w:rsid w:val="002642EA"/>
    <w:rsid w:val="002675FF"/>
    <w:rsid w:val="00276F3E"/>
    <w:rsid w:val="00290C47"/>
    <w:rsid w:val="00297B4D"/>
    <w:rsid w:val="002A77C1"/>
    <w:rsid w:val="002B725A"/>
    <w:rsid w:val="002C4044"/>
    <w:rsid w:val="002D1EEE"/>
    <w:rsid w:val="002D5A58"/>
    <w:rsid w:val="002E4E48"/>
    <w:rsid w:val="002F0FBB"/>
    <w:rsid w:val="002F1F5B"/>
    <w:rsid w:val="002F7A7A"/>
    <w:rsid w:val="00320FE8"/>
    <w:rsid w:val="00323D2B"/>
    <w:rsid w:val="00332DDF"/>
    <w:rsid w:val="00333AA9"/>
    <w:rsid w:val="00337102"/>
    <w:rsid w:val="00341621"/>
    <w:rsid w:val="003467F5"/>
    <w:rsid w:val="00351824"/>
    <w:rsid w:val="00360569"/>
    <w:rsid w:val="00361733"/>
    <w:rsid w:val="0036761B"/>
    <w:rsid w:val="00382AC6"/>
    <w:rsid w:val="0039090D"/>
    <w:rsid w:val="003B4495"/>
    <w:rsid w:val="003B69A5"/>
    <w:rsid w:val="003C027A"/>
    <w:rsid w:val="003C0A5B"/>
    <w:rsid w:val="003C443F"/>
    <w:rsid w:val="003E635B"/>
    <w:rsid w:val="00406260"/>
    <w:rsid w:val="004101A6"/>
    <w:rsid w:val="00410B34"/>
    <w:rsid w:val="0043127E"/>
    <w:rsid w:val="00444CC7"/>
    <w:rsid w:val="00452329"/>
    <w:rsid w:val="00464A73"/>
    <w:rsid w:val="004669E9"/>
    <w:rsid w:val="00473585"/>
    <w:rsid w:val="00477A52"/>
    <w:rsid w:val="00486148"/>
    <w:rsid w:val="004B6D10"/>
    <w:rsid w:val="004D169F"/>
    <w:rsid w:val="004D79BC"/>
    <w:rsid w:val="00500E26"/>
    <w:rsid w:val="00502562"/>
    <w:rsid w:val="00504131"/>
    <w:rsid w:val="005043D7"/>
    <w:rsid w:val="005152F4"/>
    <w:rsid w:val="005206AF"/>
    <w:rsid w:val="00525093"/>
    <w:rsid w:val="00537CEF"/>
    <w:rsid w:val="00541F8D"/>
    <w:rsid w:val="005A0DC0"/>
    <w:rsid w:val="005A60A1"/>
    <w:rsid w:val="005B5B44"/>
    <w:rsid w:val="005B647F"/>
    <w:rsid w:val="005C7657"/>
    <w:rsid w:val="005E6F58"/>
    <w:rsid w:val="005F2461"/>
    <w:rsid w:val="005F36BB"/>
    <w:rsid w:val="00604201"/>
    <w:rsid w:val="00605C2F"/>
    <w:rsid w:val="00613B03"/>
    <w:rsid w:val="006266B0"/>
    <w:rsid w:val="00630EA4"/>
    <w:rsid w:val="00632332"/>
    <w:rsid w:val="006460B1"/>
    <w:rsid w:val="006608F4"/>
    <w:rsid w:val="00660E62"/>
    <w:rsid w:val="006717B0"/>
    <w:rsid w:val="0067363A"/>
    <w:rsid w:val="006737D8"/>
    <w:rsid w:val="00674998"/>
    <w:rsid w:val="006773ED"/>
    <w:rsid w:val="00685623"/>
    <w:rsid w:val="00690E0A"/>
    <w:rsid w:val="006A05F8"/>
    <w:rsid w:val="006A3C61"/>
    <w:rsid w:val="006A5EBE"/>
    <w:rsid w:val="006B248C"/>
    <w:rsid w:val="006B58BB"/>
    <w:rsid w:val="006E0501"/>
    <w:rsid w:val="006E6E91"/>
    <w:rsid w:val="00726053"/>
    <w:rsid w:val="007426A4"/>
    <w:rsid w:val="00743417"/>
    <w:rsid w:val="00746FD3"/>
    <w:rsid w:val="007519AF"/>
    <w:rsid w:val="00774E35"/>
    <w:rsid w:val="00775A38"/>
    <w:rsid w:val="007874CD"/>
    <w:rsid w:val="00794701"/>
    <w:rsid w:val="007A4C24"/>
    <w:rsid w:val="007B43E8"/>
    <w:rsid w:val="007E2493"/>
    <w:rsid w:val="007E64B8"/>
    <w:rsid w:val="007F01C9"/>
    <w:rsid w:val="007F1708"/>
    <w:rsid w:val="00803366"/>
    <w:rsid w:val="0080509B"/>
    <w:rsid w:val="00811BFD"/>
    <w:rsid w:val="00815BB8"/>
    <w:rsid w:val="00820AA8"/>
    <w:rsid w:val="00842847"/>
    <w:rsid w:val="0084385D"/>
    <w:rsid w:val="008453AB"/>
    <w:rsid w:val="008453C5"/>
    <w:rsid w:val="00854974"/>
    <w:rsid w:val="008645C7"/>
    <w:rsid w:val="0087453A"/>
    <w:rsid w:val="00890412"/>
    <w:rsid w:val="008A01F7"/>
    <w:rsid w:val="008A6067"/>
    <w:rsid w:val="008B22D8"/>
    <w:rsid w:val="008B62A9"/>
    <w:rsid w:val="008E3527"/>
    <w:rsid w:val="008F2145"/>
    <w:rsid w:val="008F597F"/>
    <w:rsid w:val="00901512"/>
    <w:rsid w:val="009038E2"/>
    <w:rsid w:val="00915B61"/>
    <w:rsid w:val="00926169"/>
    <w:rsid w:val="00936670"/>
    <w:rsid w:val="009369EE"/>
    <w:rsid w:val="0094014C"/>
    <w:rsid w:val="009428E3"/>
    <w:rsid w:val="00944410"/>
    <w:rsid w:val="0096013D"/>
    <w:rsid w:val="009609EB"/>
    <w:rsid w:val="00964B21"/>
    <w:rsid w:val="009658B3"/>
    <w:rsid w:val="0097233A"/>
    <w:rsid w:val="00982467"/>
    <w:rsid w:val="00992161"/>
    <w:rsid w:val="009957DA"/>
    <w:rsid w:val="00995FBA"/>
    <w:rsid w:val="009A3C2F"/>
    <w:rsid w:val="009A4B1A"/>
    <w:rsid w:val="009C1B3B"/>
    <w:rsid w:val="009C714A"/>
    <w:rsid w:val="009D1434"/>
    <w:rsid w:val="009D6BF1"/>
    <w:rsid w:val="009E071F"/>
    <w:rsid w:val="009E64CD"/>
    <w:rsid w:val="009F728F"/>
    <w:rsid w:val="00A0192C"/>
    <w:rsid w:val="00A15469"/>
    <w:rsid w:val="00A218BB"/>
    <w:rsid w:val="00A32AC7"/>
    <w:rsid w:val="00A865A7"/>
    <w:rsid w:val="00A95C87"/>
    <w:rsid w:val="00AA278D"/>
    <w:rsid w:val="00AC04B2"/>
    <w:rsid w:val="00AC2179"/>
    <w:rsid w:val="00AC6D97"/>
    <w:rsid w:val="00AD4C66"/>
    <w:rsid w:val="00AD4CC8"/>
    <w:rsid w:val="00B03730"/>
    <w:rsid w:val="00B07332"/>
    <w:rsid w:val="00B15110"/>
    <w:rsid w:val="00B310C4"/>
    <w:rsid w:val="00B34621"/>
    <w:rsid w:val="00B4413A"/>
    <w:rsid w:val="00B50454"/>
    <w:rsid w:val="00B6377F"/>
    <w:rsid w:val="00B64557"/>
    <w:rsid w:val="00B7473C"/>
    <w:rsid w:val="00B827FA"/>
    <w:rsid w:val="00B83C2C"/>
    <w:rsid w:val="00B84481"/>
    <w:rsid w:val="00B84956"/>
    <w:rsid w:val="00B93D30"/>
    <w:rsid w:val="00B96415"/>
    <w:rsid w:val="00BA71FE"/>
    <w:rsid w:val="00BB206F"/>
    <w:rsid w:val="00BC1025"/>
    <w:rsid w:val="00BE0ED9"/>
    <w:rsid w:val="00BE5290"/>
    <w:rsid w:val="00BE699F"/>
    <w:rsid w:val="00BE73B8"/>
    <w:rsid w:val="00C03E05"/>
    <w:rsid w:val="00C304B1"/>
    <w:rsid w:val="00C426C0"/>
    <w:rsid w:val="00C43DAD"/>
    <w:rsid w:val="00C46329"/>
    <w:rsid w:val="00C504B3"/>
    <w:rsid w:val="00C53175"/>
    <w:rsid w:val="00C63C69"/>
    <w:rsid w:val="00C63F76"/>
    <w:rsid w:val="00C71B34"/>
    <w:rsid w:val="00C779B4"/>
    <w:rsid w:val="00C84E3E"/>
    <w:rsid w:val="00C9063A"/>
    <w:rsid w:val="00C91E34"/>
    <w:rsid w:val="00C92545"/>
    <w:rsid w:val="00CA3763"/>
    <w:rsid w:val="00CA5E18"/>
    <w:rsid w:val="00CB2B8E"/>
    <w:rsid w:val="00CC0AF6"/>
    <w:rsid w:val="00CD6282"/>
    <w:rsid w:val="00CD6A26"/>
    <w:rsid w:val="00CF7A2D"/>
    <w:rsid w:val="00D03CE5"/>
    <w:rsid w:val="00D1126A"/>
    <w:rsid w:val="00D1133A"/>
    <w:rsid w:val="00D11707"/>
    <w:rsid w:val="00D12456"/>
    <w:rsid w:val="00D21217"/>
    <w:rsid w:val="00D23E4B"/>
    <w:rsid w:val="00D2716D"/>
    <w:rsid w:val="00D31A28"/>
    <w:rsid w:val="00D3593C"/>
    <w:rsid w:val="00D40F97"/>
    <w:rsid w:val="00D542CA"/>
    <w:rsid w:val="00D5594E"/>
    <w:rsid w:val="00D575C8"/>
    <w:rsid w:val="00D65E28"/>
    <w:rsid w:val="00D7779D"/>
    <w:rsid w:val="00D81817"/>
    <w:rsid w:val="00D86529"/>
    <w:rsid w:val="00D919B2"/>
    <w:rsid w:val="00D969B3"/>
    <w:rsid w:val="00DB7AF8"/>
    <w:rsid w:val="00DC124B"/>
    <w:rsid w:val="00DC31FE"/>
    <w:rsid w:val="00DD0082"/>
    <w:rsid w:val="00DD4B8F"/>
    <w:rsid w:val="00DE0098"/>
    <w:rsid w:val="00DE19AF"/>
    <w:rsid w:val="00DF3E07"/>
    <w:rsid w:val="00DF592F"/>
    <w:rsid w:val="00E00508"/>
    <w:rsid w:val="00E04C39"/>
    <w:rsid w:val="00E166FC"/>
    <w:rsid w:val="00E224FE"/>
    <w:rsid w:val="00E31A96"/>
    <w:rsid w:val="00E474F9"/>
    <w:rsid w:val="00E52D96"/>
    <w:rsid w:val="00E53281"/>
    <w:rsid w:val="00E631AA"/>
    <w:rsid w:val="00E72B8C"/>
    <w:rsid w:val="00E7658D"/>
    <w:rsid w:val="00E813A7"/>
    <w:rsid w:val="00E8685D"/>
    <w:rsid w:val="00EA4344"/>
    <w:rsid w:val="00EA5793"/>
    <w:rsid w:val="00EC0ACB"/>
    <w:rsid w:val="00ED300C"/>
    <w:rsid w:val="00ED3B30"/>
    <w:rsid w:val="00EE3F59"/>
    <w:rsid w:val="00EE5636"/>
    <w:rsid w:val="00EE73B8"/>
    <w:rsid w:val="00EF0919"/>
    <w:rsid w:val="00EF58F4"/>
    <w:rsid w:val="00F02799"/>
    <w:rsid w:val="00F079BE"/>
    <w:rsid w:val="00F11BF5"/>
    <w:rsid w:val="00F21078"/>
    <w:rsid w:val="00F21310"/>
    <w:rsid w:val="00F321DD"/>
    <w:rsid w:val="00F472F5"/>
    <w:rsid w:val="00F56FB0"/>
    <w:rsid w:val="00F66EAE"/>
    <w:rsid w:val="00F72B76"/>
    <w:rsid w:val="00F77859"/>
    <w:rsid w:val="00F80FC7"/>
    <w:rsid w:val="00F9004A"/>
    <w:rsid w:val="00FA1FED"/>
    <w:rsid w:val="00FA6C33"/>
    <w:rsid w:val="00FC2170"/>
    <w:rsid w:val="00FC6698"/>
    <w:rsid w:val="00FC70C2"/>
    <w:rsid w:val="00FC71C2"/>
    <w:rsid w:val="00FD2B87"/>
    <w:rsid w:val="00FE3A56"/>
    <w:rsid w:val="00FF00A0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F1BAA84"/>
  <w15:docId w15:val="{0261D723-0284-4371-BD51-7E1C72E41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8F4"/>
  </w:style>
  <w:style w:type="paragraph" w:styleId="1">
    <w:name w:val="heading 1"/>
    <w:basedOn w:val="a"/>
    <w:next w:val="a"/>
    <w:link w:val="10"/>
    <w:qFormat/>
    <w:rsid w:val="00D1133A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qFormat/>
    <w:rsid w:val="00D1133A"/>
    <w:pPr>
      <w:keepNext/>
      <w:numPr>
        <w:ilvl w:val="1"/>
        <w:numId w:val="1"/>
      </w:numPr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b/>
      <w:bCs/>
    </w:rPr>
  </w:style>
  <w:style w:type="paragraph" w:styleId="3">
    <w:name w:val="heading 3"/>
    <w:basedOn w:val="a"/>
    <w:next w:val="a"/>
    <w:link w:val="30"/>
    <w:qFormat/>
    <w:rsid w:val="00D1133A"/>
    <w:pPr>
      <w:keepNext/>
      <w:numPr>
        <w:ilvl w:val="2"/>
        <w:numId w:val="1"/>
      </w:numPr>
      <w:autoSpaceDE w:val="0"/>
      <w:autoSpaceDN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1133A"/>
    <w:pPr>
      <w:keepNext/>
      <w:numPr>
        <w:ilvl w:val="3"/>
        <w:numId w:val="1"/>
      </w:numPr>
      <w:autoSpaceDE w:val="0"/>
      <w:autoSpaceDN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C64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paragraph" w:customStyle="1" w:styleId="msonormalmailrucssattributepostfix">
    <w:name w:val="msonormal_mailru_css_attribute_postfix"/>
    <w:basedOn w:val="a"/>
    <w:rsid w:val="006B5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tton2txt">
    <w:name w:val="button2__txt"/>
    <w:basedOn w:val="a0"/>
    <w:rsid w:val="006B58BB"/>
  </w:style>
  <w:style w:type="paragraph" w:styleId="a4">
    <w:name w:val="No Spacing"/>
    <w:uiPriority w:val="99"/>
    <w:qFormat/>
    <w:rsid w:val="0067363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1">
    <w:name w:val="Абзац списка1"/>
    <w:basedOn w:val="a"/>
    <w:rsid w:val="008F2145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rsid w:val="00D1133A"/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D1133A"/>
    <w:rPr>
      <w:rFonts w:ascii="Times New Roman" w:eastAsia="Times New Roman" w:hAnsi="Times New Roman" w:cs="Times New Roman"/>
      <w:b/>
      <w:bCs/>
    </w:rPr>
  </w:style>
  <w:style w:type="character" w:customStyle="1" w:styleId="30">
    <w:name w:val="Заголовок 3 Знак"/>
    <w:basedOn w:val="a0"/>
    <w:link w:val="3"/>
    <w:rsid w:val="00D1133A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D1133A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5">
    <w:name w:val="Table Grid"/>
    <w:basedOn w:val="a1"/>
    <w:rsid w:val="00D113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D1133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D1133A"/>
    <w:rPr>
      <w:rFonts w:ascii="Tahoma" w:eastAsia="Times New Roman" w:hAnsi="Tahoma" w:cs="Tahoma"/>
      <w:sz w:val="16"/>
      <w:szCs w:val="16"/>
    </w:rPr>
  </w:style>
  <w:style w:type="paragraph" w:styleId="a8">
    <w:name w:val="Title"/>
    <w:basedOn w:val="a"/>
    <w:link w:val="a9"/>
    <w:qFormat/>
    <w:rsid w:val="00D1133A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9">
    <w:name w:val="Заголовок Знак"/>
    <w:basedOn w:val="a0"/>
    <w:link w:val="a8"/>
    <w:rsid w:val="00D1133A"/>
    <w:rPr>
      <w:rFonts w:ascii="Times New Roman" w:eastAsia="Times New Roman" w:hAnsi="Times New Roman" w:cs="Times New Roman"/>
      <w:sz w:val="32"/>
      <w:szCs w:val="20"/>
    </w:rPr>
  </w:style>
  <w:style w:type="paragraph" w:customStyle="1" w:styleId="12">
    <w:name w:val="Основной текст1"/>
    <w:basedOn w:val="a"/>
    <w:rsid w:val="00D1133A"/>
    <w:pPr>
      <w:widowControl w:val="0"/>
      <w:shd w:val="clear" w:color="auto" w:fill="FFFFFF"/>
      <w:spacing w:after="240" w:line="250" w:lineRule="exact"/>
      <w:jc w:val="both"/>
    </w:pPr>
    <w:rPr>
      <w:rFonts w:ascii="Times New Roman" w:eastAsia="Courier New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14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2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46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336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69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592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05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04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22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880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010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4431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8935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5207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32323878">
              <w:marLeft w:val="369"/>
              <w:marRight w:val="36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00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3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205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90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44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60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83A1B-1F37-4DFA-8A2D-E0D10EE4E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9</Pages>
  <Words>2961</Words>
  <Characters>16882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Айрат</cp:lastModifiedBy>
  <cp:revision>386</cp:revision>
  <cp:lastPrinted>2020-02-25T13:22:00Z</cp:lastPrinted>
  <dcterms:created xsi:type="dcterms:W3CDTF">2020-03-11T13:17:00Z</dcterms:created>
  <dcterms:modified xsi:type="dcterms:W3CDTF">2021-03-12T13:51:00Z</dcterms:modified>
</cp:coreProperties>
</file>